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4C34" w14:textId="35D211F4" w:rsidR="00D541DB" w:rsidRDefault="00546C94" w:rsidP="00546C94">
      <w:pPr>
        <w:rPr>
          <w:b/>
          <w:bCs/>
          <w:u w:val="single"/>
        </w:rPr>
      </w:pPr>
      <w:r w:rsidRPr="00546C9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2344" behindDoc="0" locked="0" layoutInCell="1" allowOverlap="1" wp14:anchorId="6F670E15" wp14:editId="15E7FC93">
                <wp:simplePos x="0" y="0"/>
                <wp:positionH relativeFrom="column">
                  <wp:posOffset>4294505</wp:posOffset>
                </wp:positionH>
                <wp:positionV relativeFrom="paragraph">
                  <wp:posOffset>0</wp:posOffset>
                </wp:positionV>
                <wp:extent cx="4476750" cy="419100"/>
                <wp:effectExtent l="19050" t="19050" r="19050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191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74ED42" w14:textId="390A07A9" w:rsidR="00546C94" w:rsidRPr="00994C2C" w:rsidRDefault="00E36DBF" w:rsidP="00E36DBF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4C2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 w:rsidR="002032E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  <w:r w:rsidRPr="00994C2C">
                              <w:rPr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CESSIBILITY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70E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15pt;margin-top:0;width:352.5pt;height:33pt;z-index:251662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" fillcolor="#2967a1 [2152]" strokecolor="black [3213]" strokeweight="2.25pt">
                <v:fill color2="#9cc2e5 [1944]" rotate="t" angle="180" colors="0 #2a69a2;31457f #609ed6;1 #9dc3e6" focus="100%" type="gradient"/>
                <v:textbox>
                  <w:txbxContent>
                    <w:p w14:paraId="2774ED42" w14:textId="390A07A9" w:rsidR="00546C94" w:rsidRPr="00994C2C" w:rsidRDefault="00E36DBF" w:rsidP="00E36DBF">
                      <w:pPr>
                        <w:jc w:val="center"/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4C2C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 w:rsidR="002032EC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994C2C">
                        <w:rPr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CESSIBILITY TEAM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CE1730" w14:textId="1950F11B" w:rsidR="007F65B3" w:rsidRDefault="00A07832" w:rsidP="007F65B3">
      <w:pPr>
        <w:rPr>
          <w:b/>
          <w:bCs/>
          <w:u w:val="single"/>
        </w:rPr>
      </w:pPr>
      <w:r w:rsidRPr="00B36F0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46F0254" wp14:editId="7A9B3132">
                <wp:simplePos x="0" y="0"/>
                <wp:positionH relativeFrom="margin">
                  <wp:posOffset>9321165</wp:posOffset>
                </wp:positionH>
                <wp:positionV relativeFrom="paragraph">
                  <wp:posOffset>272415</wp:posOffset>
                </wp:positionV>
                <wp:extent cx="2938145" cy="1452880"/>
                <wp:effectExtent l="19050" t="19050" r="14605" b="1397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145" cy="14528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B67B2E" w14:textId="055299C1" w:rsidR="00B36F0C" w:rsidRPr="00B44834" w:rsidRDefault="003E44BE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83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Three</w:t>
                            </w:r>
                          </w:p>
                          <w:p w14:paraId="323D92D4" w14:textId="67D2510D" w:rsidR="003E44BE" w:rsidRPr="00B44834" w:rsidRDefault="003E44BE" w:rsidP="00826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Catherine Eustace &amp; Kerry Dawson</w:t>
                            </w:r>
                          </w:p>
                          <w:p w14:paraId="0B7A3B94" w14:textId="77777777" w:rsidR="00A86717" w:rsidRDefault="00A86717" w:rsidP="0082620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CC9B9AD" w14:textId="1EF5AD74" w:rsidR="00A86717" w:rsidRPr="00B9328D" w:rsidRDefault="00A86717" w:rsidP="00A86717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B579A"/>
                                <w:lang w:eastAsia="en-GB"/>
                              </w:rPr>
                              <w:drawing>
                                <wp:inline distT="0" distB="0" distL="0" distR="0" wp14:anchorId="1D134D29" wp14:editId="51BE805C">
                                  <wp:extent cx="652780" cy="700281"/>
                                  <wp:effectExtent l="133350" t="76200" r="71120" b="138430"/>
                                  <wp:docPr id="26" name="Picture 26" descr="A person with long hai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person with long hai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0572" cy="719368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 w:rsidR="00DE6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6F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E6F19">
                              <w:rPr>
                                <w:noProof/>
                              </w:rPr>
                              <w:drawing>
                                <wp:inline distT="0" distB="0" distL="0" distR="0" wp14:anchorId="5A237277" wp14:editId="1C454DDC">
                                  <wp:extent cx="700603" cy="770239"/>
                                  <wp:effectExtent l="133350" t="76200" r="80645" b="125730"/>
                                  <wp:docPr id="28" name="Picture 28" descr="A person with long hai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Picture 24" descr="A person with long hai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5939" cy="798093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F0254" id="Text Box 3" o:spid="_x0000_s1027" type="#_x0000_t202" style="position:absolute;margin-left:733.95pt;margin-top:21.45pt;width:231.35pt;height:114.4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" fillcolor="#2a4a85 [2148]" strokecolor="black [3213]" strokeweight="2.25pt">
                <v:fill color2="#8eaadb [1940]" rotate="t" angle="180" colors="0 #2a4b86;31457f #4a76c6;1 #8faadc" focus="100%" type="gradient"/>
                <v:textbox>
                  <w:txbxContent>
                    <w:p w14:paraId="53B67B2E" w14:textId="055299C1" w:rsidR="00B36F0C" w:rsidRPr="00B44834" w:rsidRDefault="003E44BE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834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Three</w:t>
                      </w:r>
                    </w:p>
                    <w:p w14:paraId="323D92D4" w14:textId="67D2510D" w:rsidR="003E44BE" w:rsidRPr="00B44834" w:rsidRDefault="003E44BE" w:rsidP="008262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4834">
                        <w:rPr>
                          <w:rFonts w:ascii="Arial" w:hAnsi="Arial" w:cs="Arial"/>
                          <w:sz w:val="20"/>
                          <w:szCs w:val="20"/>
                        </w:rPr>
                        <w:t>Catherine Eustace &amp; Kerry Dawson</w:t>
                      </w:r>
                    </w:p>
                    <w:p w14:paraId="0B7A3B94" w14:textId="77777777" w:rsidR="00A86717" w:rsidRDefault="00A86717" w:rsidP="0082620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CC9B9AD" w14:textId="1EF5AD74" w:rsidR="00A86717" w:rsidRPr="00B9328D" w:rsidRDefault="00A86717" w:rsidP="00A86717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B579A"/>
                          <w:lang w:eastAsia="en-GB"/>
                        </w:rPr>
                        <w:drawing>
                          <wp:inline distT="0" distB="0" distL="0" distR="0" wp14:anchorId="1D134D29" wp14:editId="51BE805C">
                            <wp:extent cx="652780" cy="700281"/>
                            <wp:effectExtent l="133350" t="76200" r="71120" b="138430"/>
                            <wp:docPr id="26" name="Picture 26" descr="A person with long hai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person with long hair&#10;&#10;Description automatically generated with low confidenc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0572" cy="719368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</w:t>
                      </w:r>
                      <w:r w:rsidR="00DE6F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E6F1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DE6F19">
                        <w:rPr>
                          <w:noProof/>
                        </w:rPr>
                        <w:drawing>
                          <wp:inline distT="0" distB="0" distL="0" distR="0" wp14:anchorId="5A237277" wp14:editId="1C454DDC">
                            <wp:extent cx="700603" cy="770239"/>
                            <wp:effectExtent l="133350" t="76200" r="80645" b="125730"/>
                            <wp:docPr id="28" name="Picture 28" descr="A person with long hai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Picture 24" descr="A person with long hair&#10;&#10;Description automatically generated with low confidence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5939" cy="798093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30012" w:rsidRPr="007F65B3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117543" wp14:editId="1A2E3417">
                <wp:simplePos x="0" y="0"/>
                <wp:positionH relativeFrom="margin">
                  <wp:posOffset>663575</wp:posOffset>
                </wp:positionH>
                <wp:positionV relativeFrom="paragraph">
                  <wp:posOffset>283845</wp:posOffset>
                </wp:positionV>
                <wp:extent cx="3057525" cy="1477010"/>
                <wp:effectExtent l="19050" t="19050" r="28575" b="279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47701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6578E4" w14:textId="3F343C12" w:rsidR="002C6322" w:rsidRPr="00B44834" w:rsidRDefault="002C6322" w:rsidP="002C632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83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One</w:t>
                            </w:r>
                          </w:p>
                          <w:p w14:paraId="3D910A58" w14:textId="2F98E608" w:rsidR="002C6322" w:rsidRPr="00B44834" w:rsidRDefault="00EC0F72" w:rsidP="00A0783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4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Melanie Dodwell &amp; Michelle Wills-Mack</w:t>
                            </w:r>
                          </w:p>
                          <w:p w14:paraId="7E15298F" w14:textId="49D4B815" w:rsidR="007F65B3" w:rsidRPr="00F070F7" w:rsidRDefault="00A30012" w:rsidP="00A0783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A7A7E3" wp14:editId="251B1AFA">
                                  <wp:extent cx="712176" cy="778823"/>
                                  <wp:effectExtent l="133350" t="76200" r="88265" b="135890"/>
                                  <wp:docPr id="29" name="Picture 29" descr="A close-up of a person smil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Picture 38" descr="A close-up of a person smil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35922" cy="804792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54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F72B5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A54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A91C7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 w:rsidR="00A5474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FF43E8">
                              <w:rPr>
                                <w:noProof/>
                              </w:rPr>
                              <w:drawing>
                                <wp:inline distT="0" distB="0" distL="0" distR="0" wp14:anchorId="35F5407B" wp14:editId="71039662">
                                  <wp:extent cx="820918" cy="802640"/>
                                  <wp:effectExtent l="133350" t="76200" r="74930" b="130810"/>
                                  <wp:docPr id="30" name="Picture 30" descr="A person smiling for the camera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A person smiling for the camera&#10;&#10;Description automatically generated with medium confidence"/>
                                          <pic:cNvPicPr/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49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1144" cy="832193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F43E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17543" id="Text Box 217" o:spid="_x0000_s1028" type="#_x0000_t202" style="position:absolute;margin-left:52.25pt;margin-top:22.35pt;width:240.75pt;height:116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" fillcolor="#2a4a85 [2148]" strokecolor="black [3213]" strokeweight="2.25pt">
                <v:fill color2="#8eaadb [1940]" rotate="t" angle="180" colors="0 #2a4b86;31457f #4a76c6;1 #8faadc" focus="100%" type="gradient"/>
                <v:textbox>
                  <w:txbxContent>
                    <w:p w14:paraId="726578E4" w14:textId="3F343C12" w:rsidR="002C6322" w:rsidRPr="00B44834" w:rsidRDefault="002C6322" w:rsidP="002C632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834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Team </w:t>
                      </w:r>
                      <w:r w:rsidRPr="00B44834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One</w:t>
                      </w:r>
                    </w:p>
                    <w:p w14:paraId="3D910A58" w14:textId="2F98E608" w:rsidR="002C6322" w:rsidRPr="00B44834" w:rsidRDefault="00EC0F72" w:rsidP="00A0783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44834">
                        <w:rPr>
                          <w:rFonts w:ascii="Arial" w:hAnsi="Arial" w:cs="Arial"/>
                          <w:sz w:val="20"/>
                          <w:szCs w:val="20"/>
                        </w:rPr>
                        <w:t>Melanie Dodwell &amp; Michelle Wills-Mack</w:t>
                      </w:r>
                    </w:p>
                    <w:p w14:paraId="7E15298F" w14:textId="49D4B815" w:rsidR="007F65B3" w:rsidRPr="00F070F7" w:rsidRDefault="00A30012" w:rsidP="00A07832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A7A7E3" wp14:editId="251B1AFA">
                            <wp:extent cx="712176" cy="778823"/>
                            <wp:effectExtent l="133350" t="76200" r="88265" b="135890"/>
                            <wp:docPr id="29" name="Picture 29" descr="A close-up of a person smil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Picture 38" descr="A close-up of a person smiling&#10;&#10;Description automatically generated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35922" cy="804792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547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F72B5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</w:t>
                      </w:r>
                      <w:r w:rsidR="00A547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  <w:r w:rsidR="00A91C7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</w:t>
                      </w:r>
                      <w:r w:rsidR="00A5474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</w:t>
                      </w:r>
                      <w:r w:rsidR="00FF43E8">
                        <w:rPr>
                          <w:noProof/>
                        </w:rPr>
                        <w:drawing>
                          <wp:inline distT="0" distB="0" distL="0" distR="0" wp14:anchorId="35F5407B" wp14:editId="71039662">
                            <wp:extent cx="820918" cy="802640"/>
                            <wp:effectExtent l="133350" t="76200" r="74930" b="130810"/>
                            <wp:docPr id="30" name="Picture 30" descr="A person smiling for the camera&#10;&#10;Description automatically generated with medium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A person smiling for the camera&#10;&#10;Description automatically generated with medium confidence"/>
                                    <pic:cNvPicPr/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491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851144" cy="832193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F43E8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C5A4" w14:textId="340BEC79" w:rsidR="007F65B3" w:rsidRDefault="00546C94" w:rsidP="007F65B3">
      <w:pPr>
        <w:jc w:val="center"/>
        <w:rPr>
          <w:b/>
          <w:bCs/>
          <w:u w:val="single"/>
        </w:rPr>
      </w:pPr>
      <w:r w:rsidRPr="00B36F0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11124B1B" wp14:editId="77CECE74">
                <wp:simplePos x="0" y="0"/>
                <wp:positionH relativeFrom="margin">
                  <wp:posOffset>5010150</wp:posOffset>
                </wp:positionH>
                <wp:positionV relativeFrom="paragraph">
                  <wp:posOffset>22225</wp:posOffset>
                </wp:positionV>
                <wp:extent cx="3095625" cy="1416685"/>
                <wp:effectExtent l="19050" t="19050" r="28575" b="1206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14166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7000"/>
                              </a:schemeClr>
                            </a:gs>
                            <a:gs pos="48000">
                              <a:schemeClr val="accent1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C6E0A6" w14:textId="7F12814B" w:rsidR="004629BF" w:rsidRPr="00B44834" w:rsidRDefault="004629BF" w:rsidP="004629B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44834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Team Two</w:t>
                            </w:r>
                          </w:p>
                          <w:p w14:paraId="5AFCA29C" w14:textId="3F764265" w:rsidR="00005E79" w:rsidRPr="00B44834" w:rsidRDefault="004629BF" w:rsidP="00A078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4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Charley </w:t>
                            </w:r>
                            <w:r w:rsidR="00D27DE4" w:rsidRPr="00B4483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Gunn &amp; Naomi Stevenson</w:t>
                            </w:r>
                          </w:p>
                          <w:p w14:paraId="3CE49676" w14:textId="2EC29897" w:rsidR="00005E79" w:rsidRDefault="00005E79" w:rsidP="00005E7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color w:val="2B579A"/>
                                <w:lang w:eastAsia="en-GB"/>
                              </w:rPr>
                              <w:drawing>
                                <wp:inline distT="0" distB="0" distL="0" distR="0" wp14:anchorId="42A6D22C" wp14:editId="6DB815B1">
                                  <wp:extent cx="741045" cy="714933"/>
                                  <wp:effectExtent l="133350" t="76200" r="78105" b="142875"/>
                                  <wp:docPr id="27" name="Picture 27" descr="A picture containing text, perso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Picture 27" descr="A picture containing text, perso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4156" cy="824058"/>
                                          </a:xfrm>
                                          <a:prstGeom prst="round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B36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</w:t>
                            </w:r>
                            <w:r w:rsidR="00FB36EB">
                              <w:rPr>
                                <w:noProof/>
                              </w:rPr>
                              <w:drawing>
                                <wp:inline distT="0" distB="0" distL="0" distR="0" wp14:anchorId="22F41314" wp14:editId="353B6860">
                                  <wp:extent cx="757568" cy="729330"/>
                                  <wp:effectExtent l="128588" t="80962" r="56832" b="133033"/>
                                  <wp:docPr id="1" name="Picture 1" descr="A person taking a selfi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A person taking a selfie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5400000">
                                            <a:off x="0" y="0"/>
                                            <a:ext cx="802376" cy="772468"/>
                                          </a:xfrm>
                                          <a:prstGeom prst="roundRect">
                                            <a:avLst>
                                              <a:gd name="adj" fmla="val 16667"/>
                                            </a:avLst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76200" dist="38100" dir="7800000" algn="tl" rotWithShape="0">
                                              <a:srgbClr val="000000">
                                                <a:alpha val="40000"/>
                                              </a:srgbClr>
                                            </a:outerShdw>
                                          </a:effectLst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4200000"/>
                                            </a:lightRig>
                                          </a:scene3d>
                                          <a:sp3d prstMaterial="plastic">
                                            <a:bevelT w="381000" h="114300" prst="relaxedInset"/>
                                            <a:contourClr>
                                              <a:srgbClr val="969696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2E64DB" w14:textId="1C003601" w:rsidR="00005E79" w:rsidRDefault="00005E79" w:rsidP="00005E7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24B1B" id="_x0000_s1029" type="#_x0000_t202" style="position:absolute;left:0;text-align:left;margin-left:394.5pt;margin-top:1.75pt;width:243.75pt;height:111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" fillcolor="#2a4a85 [2148]" strokecolor="black [3213]" strokeweight="2.25pt">
                <v:fill color2="#8eaadb [1940]" rotate="t" angle="180" colors="0 #2a4b86;31457f #4a76c6;1 #8faadc" focus="100%" type="gradient"/>
                <v:textbox>
                  <w:txbxContent>
                    <w:p w14:paraId="7BC6E0A6" w14:textId="7F12814B" w:rsidR="004629BF" w:rsidRPr="00B44834" w:rsidRDefault="004629BF" w:rsidP="004629B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44834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Team T</w:t>
                      </w:r>
                      <w:r w:rsidRPr="00B44834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wo</w:t>
                      </w:r>
                    </w:p>
                    <w:p w14:paraId="5AFCA29C" w14:textId="3F764265" w:rsidR="00005E79" w:rsidRPr="00B44834" w:rsidRDefault="004629BF" w:rsidP="00A0783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4483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Charley </w:t>
                      </w:r>
                      <w:r w:rsidR="00D27DE4" w:rsidRPr="00B44834">
                        <w:rPr>
                          <w:rFonts w:ascii="Arial" w:hAnsi="Arial" w:cs="Arial"/>
                          <w:sz w:val="20"/>
                          <w:szCs w:val="20"/>
                        </w:rPr>
                        <w:t>Gunn &amp; Naomi Stevenson</w:t>
                      </w:r>
                    </w:p>
                    <w:p w14:paraId="3CE49676" w14:textId="2EC29897" w:rsidR="00005E79" w:rsidRDefault="00005E79" w:rsidP="00005E7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color w:val="2B579A"/>
                          <w:lang w:eastAsia="en-GB"/>
                        </w:rPr>
                        <w:drawing>
                          <wp:inline distT="0" distB="0" distL="0" distR="0" wp14:anchorId="42A6D22C" wp14:editId="6DB815B1">
                            <wp:extent cx="741045" cy="714933"/>
                            <wp:effectExtent l="133350" t="76200" r="78105" b="142875"/>
                            <wp:docPr id="27" name="Picture 27" descr="A picture containing text, perso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Picture 27" descr="A picture containing text, person&#10;&#10;Description automatically generated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4156" cy="824058"/>
                                    </a:xfrm>
                                    <a:prstGeom prst="round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B36E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</w:t>
                      </w:r>
                      <w:r w:rsidR="00FB36EB">
                        <w:rPr>
                          <w:noProof/>
                        </w:rPr>
                        <w:drawing>
                          <wp:inline distT="0" distB="0" distL="0" distR="0" wp14:anchorId="22F41314" wp14:editId="353B6860">
                            <wp:extent cx="757568" cy="729330"/>
                            <wp:effectExtent l="128588" t="80962" r="56832" b="133033"/>
                            <wp:docPr id="1" name="Picture 1" descr="A person taking a selfi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A person taking a selfie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5400000">
                                      <a:off x="0" y="0"/>
                                      <a:ext cx="802376" cy="772468"/>
                                    </a:xfrm>
                                    <a:prstGeom prst="roundRect">
                                      <a:avLst>
                                        <a:gd name="adj" fmla="val 16667"/>
                                      </a:avLst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76200" dist="38100" dir="7800000" algn="tl" rotWithShape="0">
                                        <a:srgbClr val="000000">
                                          <a:alpha val="40000"/>
                                        </a:srgbClr>
                                      </a:outerShdw>
                                    </a:effectLst>
                                    <a:scene3d>
                                      <a:camera prst="orthographicFront"/>
                                      <a:lightRig rig="contrasting" dir="t">
                                        <a:rot lat="0" lon="0" rev="4200000"/>
                                      </a:lightRig>
                                    </a:scene3d>
                                    <a:sp3d prstMaterial="plastic">
                                      <a:bevelT w="381000" h="114300" prst="relaxedInset"/>
                                      <a:contourClr>
                                        <a:srgbClr val="969696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2E64DB" w14:textId="1C003601" w:rsidR="00005E79" w:rsidRDefault="00005E79" w:rsidP="00005E79"/>
                  </w:txbxContent>
                </v:textbox>
                <w10:wrap type="square" anchorx="margin"/>
              </v:shape>
            </w:pict>
          </mc:Fallback>
        </mc:AlternateContent>
      </w:r>
    </w:p>
    <w:p w14:paraId="63FC6D37" w14:textId="3770CABF" w:rsidR="007F65B3" w:rsidRPr="007F65B3" w:rsidRDefault="0091449F" w:rsidP="007F65B3">
      <w:pPr>
        <w:jc w:val="center"/>
        <w:rPr>
          <w:b/>
          <w:bCs/>
          <w:u w:val="single"/>
        </w:rPr>
      </w:pPr>
      <w:r w:rsidRPr="00A6770B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5184B60C" wp14:editId="1E7A37FB">
                <wp:simplePos x="0" y="0"/>
                <wp:positionH relativeFrom="column">
                  <wp:posOffset>11030898</wp:posOffset>
                </wp:positionH>
                <wp:positionV relativeFrom="paragraph">
                  <wp:posOffset>1312380</wp:posOffset>
                </wp:positionV>
                <wp:extent cx="1704975" cy="3629025"/>
                <wp:effectExtent l="19050" t="19050" r="28575" b="285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36290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138D26" w14:textId="77777777" w:rsidR="003E6590" w:rsidRPr="001E557E" w:rsidRDefault="003E6590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841BCF" w14:textId="265DCECB" w:rsidR="003E6590" w:rsidRPr="00907FBD" w:rsidRDefault="003E6590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Games Academy</w:t>
                            </w:r>
                          </w:p>
                          <w:p w14:paraId="097DBE69" w14:textId="0663EBED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9328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Esports</w:t>
                            </w:r>
                          </w:p>
                          <w:p w14:paraId="42F6E93D" w14:textId="7FF70AB0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Animation</w:t>
                            </w:r>
                          </w:p>
                          <w:p w14:paraId="219CF4F7" w14:textId="348E344A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Art</w:t>
                            </w:r>
                          </w:p>
                          <w:p w14:paraId="0BC217AD" w14:textId="1940469F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Development: ART</w:t>
                            </w:r>
                          </w:p>
                          <w:p w14:paraId="6672A0D8" w14:textId="0EF32588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Robotics</w:t>
                            </w:r>
                          </w:p>
                          <w:p w14:paraId="3AC2B0FF" w14:textId="1030B4F2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Artificial Int for Games</w:t>
                            </w:r>
                          </w:p>
                          <w:p w14:paraId="39998704" w14:textId="0FC0D041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Games Art</w:t>
                            </w:r>
                          </w:p>
                          <w:p w14:paraId="31D63FAA" w14:textId="76C09D8D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Computing for Games</w:t>
                            </w:r>
                          </w:p>
                          <w:p w14:paraId="4C8D4CA2" w14:textId="4C3490AB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Computer Science</w:t>
                            </w:r>
                          </w:p>
                          <w:p w14:paraId="420CF029" w14:textId="6D7E1525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Data Science</w:t>
                            </w:r>
                          </w:p>
                          <w:p w14:paraId="3D35C163" w14:textId="43CF1D01" w:rsid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Development: Audio</w:t>
                            </w:r>
                          </w:p>
                          <w:p w14:paraId="23270A73" w14:textId="02C8F937" w:rsidR="00B9328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Development: Design</w:t>
                            </w:r>
                          </w:p>
                          <w:p w14:paraId="2BC8A735" w14:textId="20E058CF" w:rsidR="00B9328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Development: Production</w:t>
                            </w:r>
                          </w:p>
                          <w:p w14:paraId="4BC37664" w14:textId="1C8E671E" w:rsidR="00B9328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Development: Programming</w:t>
                            </w:r>
                          </w:p>
                          <w:p w14:paraId="24A1C7E0" w14:textId="4740F427" w:rsidR="00B9328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Game Development: Writing</w:t>
                            </w:r>
                          </w:p>
                          <w:p w14:paraId="7F03974A" w14:textId="11B46227" w:rsidR="00B9328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Immersive Computing</w:t>
                            </w:r>
                          </w:p>
                          <w:p w14:paraId="6A768283" w14:textId="0CA8A9A8" w:rsidR="00B9328D" w:rsidRPr="00B9328D" w:rsidRDefault="00B9328D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Game Design</w:t>
                            </w:r>
                          </w:p>
                          <w:p w14:paraId="0E29F28A" w14:textId="77777777" w:rsidR="003E6590" w:rsidRPr="001E557E" w:rsidRDefault="003E6590" w:rsidP="003E659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58EEE40" w14:textId="77777777" w:rsidR="00A6770B" w:rsidRPr="001E557E" w:rsidRDefault="00A6770B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4A828A0" w14:textId="77777777" w:rsidR="00A6770B" w:rsidRPr="001E557E" w:rsidRDefault="00A6770B" w:rsidP="00A6770B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4B60C" id="Text Box 6" o:spid="_x0000_s1030" type="#_x0000_t202" style="position:absolute;left:0;text-align:left;margin-left:868.55pt;margin-top:103.35pt;width:134.25pt;height:285.7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" fillcolor="#4a732f [2153]" strokecolor="#4472c4 [3204]" strokeweight="2.25pt">
                <v:fill color2="#a8d08d [1945]" rotate="t" angle="180" colors="0 #4b7430;31457f #74b349;1 #a9d18e" focus="100%" type="gradient"/>
                <v:textbox>
                  <w:txbxContent>
                    <w:p w14:paraId="2D138D26" w14:textId="77777777" w:rsidR="003E6590" w:rsidRPr="001E557E" w:rsidRDefault="003E6590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841BCF" w14:textId="265DCECB" w:rsidR="003E6590" w:rsidRPr="00907FBD" w:rsidRDefault="003E6590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Games Academy</w:t>
                      </w:r>
                    </w:p>
                    <w:p w14:paraId="097DBE69" w14:textId="0663EBED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9328D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Esports</w:t>
                      </w:r>
                    </w:p>
                    <w:p w14:paraId="42F6E93D" w14:textId="7FF70AB0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Animation</w:t>
                      </w:r>
                    </w:p>
                    <w:p w14:paraId="219CF4F7" w14:textId="348E344A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Art</w:t>
                      </w:r>
                    </w:p>
                    <w:p w14:paraId="0BC217AD" w14:textId="1940469F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Development: ART</w:t>
                      </w:r>
                    </w:p>
                    <w:p w14:paraId="6672A0D8" w14:textId="0EF32588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Robotics</w:t>
                      </w:r>
                    </w:p>
                    <w:p w14:paraId="3AC2B0FF" w14:textId="1030B4F2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Artificial Int for Games</w:t>
                      </w:r>
                    </w:p>
                    <w:p w14:paraId="39998704" w14:textId="0FC0D041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Games Art</w:t>
                      </w:r>
                    </w:p>
                    <w:p w14:paraId="31D63FAA" w14:textId="76C09D8D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Computing for Games</w:t>
                      </w:r>
                    </w:p>
                    <w:p w14:paraId="4C8D4CA2" w14:textId="4C3490AB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Computer Science</w:t>
                      </w:r>
                    </w:p>
                    <w:p w14:paraId="420CF029" w14:textId="6D7E1525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Data Science</w:t>
                      </w:r>
                    </w:p>
                    <w:p w14:paraId="3D35C163" w14:textId="43CF1D01" w:rsid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Development: Audio</w:t>
                      </w:r>
                    </w:p>
                    <w:p w14:paraId="23270A73" w14:textId="02C8F937" w:rsidR="00B9328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Development: Design</w:t>
                      </w:r>
                    </w:p>
                    <w:p w14:paraId="2BC8A735" w14:textId="20E058CF" w:rsidR="00B9328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Development: Production</w:t>
                      </w:r>
                    </w:p>
                    <w:p w14:paraId="4BC37664" w14:textId="1C8E671E" w:rsidR="00B9328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Development: Programming</w:t>
                      </w:r>
                    </w:p>
                    <w:p w14:paraId="24A1C7E0" w14:textId="4740F427" w:rsidR="00B9328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Game Development: Writing</w:t>
                      </w:r>
                    </w:p>
                    <w:p w14:paraId="7F03974A" w14:textId="11B46227" w:rsidR="00B9328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Immersive Computing</w:t>
                      </w:r>
                    </w:p>
                    <w:p w14:paraId="6A768283" w14:textId="0CA8A9A8" w:rsidR="00B9328D" w:rsidRPr="00B9328D" w:rsidRDefault="00B9328D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Game Design</w:t>
                      </w:r>
                    </w:p>
                    <w:p w14:paraId="0E29F28A" w14:textId="77777777" w:rsidR="003E6590" w:rsidRPr="001E557E" w:rsidRDefault="003E6590" w:rsidP="003E6590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58EEE40" w14:textId="77777777" w:rsidR="00A6770B" w:rsidRPr="001E557E" w:rsidRDefault="00A6770B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4A828A0" w14:textId="77777777" w:rsidR="00A6770B" w:rsidRPr="001E557E" w:rsidRDefault="00A6770B" w:rsidP="00A6770B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1411" w:rsidRPr="00B9328D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3C5C2167" wp14:editId="04E4AF42">
                <wp:simplePos x="0" y="0"/>
                <wp:positionH relativeFrom="margin">
                  <wp:posOffset>8914319</wp:posOffset>
                </wp:positionH>
                <wp:positionV relativeFrom="paragraph">
                  <wp:posOffset>1316825</wp:posOffset>
                </wp:positionV>
                <wp:extent cx="1895475" cy="5143500"/>
                <wp:effectExtent l="19050" t="19050" r="2857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1435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998C27" w14:textId="77777777" w:rsidR="0040719B" w:rsidRDefault="0040719B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197BB66" w14:textId="68D0C81A" w:rsidR="00B9328D" w:rsidRPr="00907FB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University of Exeter</w:t>
                            </w:r>
                          </w:p>
                          <w:p w14:paraId="1FA447AD" w14:textId="03B8185D" w:rsidR="00B9328D" w:rsidRPr="00685298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852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Business &amp; Laws</w:t>
                            </w:r>
                          </w:p>
                          <w:p w14:paraId="36C013D3" w14:textId="3E38A36B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LLB Law</w:t>
                            </w:r>
                          </w:p>
                          <w:p w14:paraId="065768EA" w14:textId="4A52BAE4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LLB Law with Business</w:t>
                            </w:r>
                          </w:p>
                          <w:p w14:paraId="45D9DDEF" w14:textId="02DD2A7A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Business</w:t>
                            </w:r>
                          </w:p>
                          <w:p w14:paraId="5C2C7456" w14:textId="28CFE132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English/Huss</w:t>
                            </w:r>
                          </w:p>
                          <w:p w14:paraId="052F6F8F" w14:textId="059C1539" w:rsidR="00CE05C2" w:rsidRDefault="00CE05C2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History</w:t>
                            </w:r>
                          </w:p>
                          <w:p w14:paraId="564F01A4" w14:textId="0C21EB9B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History</w:t>
                            </w:r>
                            <w:r w:rsidR="00CE05C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Pol &amp; Social/Business</w:t>
                            </w:r>
                          </w:p>
                          <w:p w14:paraId="32333071" w14:textId="6471D271" w:rsidR="00CE05C2" w:rsidRDefault="00CE05C2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Politics &amp; International Relations</w:t>
                            </w:r>
                          </w:p>
                          <w:p w14:paraId="78BBB116" w14:textId="191F9992" w:rsidR="00CE05C2" w:rsidRDefault="00CE05C2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Flexible Combined Hons</w:t>
                            </w:r>
                          </w:p>
                          <w:p w14:paraId="45ABDA98" w14:textId="76FA6428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History (Study Abroad)</w:t>
                            </w:r>
                            <w:r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  <w:t>istH</w:t>
                            </w:r>
                          </w:p>
                          <w:p w14:paraId="234CDDC6" w14:textId="6CD854C6" w:rsid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BA/BSc Geography</w:t>
                            </w:r>
                          </w:p>
                          <w:p w14:paraId="683FB7BB" w14:textId="25C2C1F3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BA/BSc Geography (Study Abroad)</w:t>
                            </w:r>
                          </w:p>
                          <w:p w14:paraId="3795832B" w14:textId="32647046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BA/BSc Geology</w:t>
                            </w:r>
                          </w:p>
                          <w:p w14:paraId="668233FB" w14:textId="7F797C75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Mining Geology</w:t>
                            </w:r>
                          </w:p>
                          <w:p w14:paraId="2ECBAD7A" w14:textId="7D47FF01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BENG Energy Engineering</w:t>
                            </w:r>
                          </w:p>
                          <w:p w14:paraId="74418DE5" w14:textId="7C148E5D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Biosciences</w:t>
                            </w:r>
                          </w:p>
                          <w:p w14:paraId="0476B884" w14:textId="3F7B8C79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Biosciences</w:t>
                            </w:r>
                          </w:p>
                          <w:p w14:paraId="7B55C747" w14:textId="6024609F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Conservation Biology &amp; Ecology</w:t>
                            </w:r>
                          </w:p>
                          <w:p w14:paraId="6F83A545" w14:textId="453E5B7E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Conservation Biology &amp; Ecology (Study Abroad)</w:t>
                            </w:r>
                          </w:p>
                          <w:p w14:paraId="7A439BAA" w14:textId="709C65B1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Environmental Geoscience</w:t>
                            </w:r>
                          </w:p>
                          <w:p w14:paraId="1212892B" w14:textId="57B503BD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Renewable Energy</w:t>
                            </w:r>
                          </w:p>
                          <w:p w14:paraId="4C11FF88" w14:textId="25C310C2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Conservation &amp; Biodiversity</w:t>
                            </w:r>
                          </w:p>
                          <w:p w14:paraId="46EF53AA" w14:textId="3FCBD1D6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Conservation Biology &amp; Ecology</w:t>
                            </w:r>
                          </w:p>
                          <w:p w14:paraId="4F0957C9" w14:textId="1B37E94A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Sustainable Development</w:t>
                            </w:r>
                          </w:p>
                          <w:p w14:paraId="23ECE657" w14:textId="7489B0D0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Science &amp; Policy</w:t>
                            </w:r>
                          </w:p>
                          <w:p w14:paraId="7EF0C7F7" w14:textId="5CBA0826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Technical Engineering</w:t>
                            </w:r>
                          </w:p>
                          <w:p w14:paraId="70B08748" w14:textId="2A43E95A" w:rsidR="00CE05C2" w:rsidRDefault="00CE05C2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Geotechnical Engineering</w:t>
                            </w:r>
                          </w:p>
                          <w:p w14:paraId="52D0D8B9" w14:textId="1E1EC824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Marine Biology</w:t>
                            </w:r>
                          </w:p>
                          <w:p w14:paraId="102E28BE" w14:textId="5EB30A45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Marine Biology</w:t>
                            </w:r>
                          </w:p>
                          <w:p w14:paraId="16F9E5F5" w14:textId="4632F332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Zoology</w:t>
                            </w:r>
                          </w:p>
                          <w:p w14:paraId="09A5362A" w14:textId="576B393C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Zoology (Study Abroad)</w:t>
                            </w:r>
                          </w:p>
                          <w:p w14:paraId="2DEA540B" w14:textId="77777777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BMBS Medicine</w:t>
                            </w:r>
                          </w:p>
                          <w:p w14:paraId="47F9AC4A" w14:textId="77777777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0FECA57" w14:textId="77777777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B5973C1" w14:textId="64CFA7D6" w:rsidR="00810993" w:rsidRDefault="00C93119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PHD/PGR Students</w:t>
                            </w:r>
                          </w:p>
                          <w:p w14:paraId="34C83700" w14:textId="717FEC32" w:rsidR="00C93119" w:rsidRDefault="00C93119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Falmouth &amp; Exeter</w:t>
                            </w:r>
                          </w:p>
                          <w:p w14:paraId="017B3A99" w14:textId="77777777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4F80C0C" w14:textId="77777777" w:rsidR="00810993" w:rsidRDefault="00810993" w:rsidP="0081099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6827F7A" w14:textId="77777777" w:rsidR="00810993" w:rsidRPr="00810993" w:rsidRDefault="00810993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vanish/>
                                <w:sz w:val="16"/>
                                <w:szCs w:val="16"/>
                              </w:rPr>
                            </w:pPr>
                          </w:p>
                          <w:p w14:paraId="0D036DF7" w14:textId="77777777" w:rsidR="00B9328D" w:rsidRPr="00B9328D" w:rsidRDefault="00B9328D" w:rsidP="00B9328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C2167" id="Text Box 7" o:spid="_x0000_s1031" type="#_x0000_t202" style="position:absolute;left:0;text-align:left;margin-left:701.9pt;margin-top:103.7pt;width:149.25pt;height:40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" fillcolor="#4a732f [2153]" strokecolor="#4472c4 [3204]" strokeweight="2.25pt">
                <v:fill color2="#a8d08d [1945]" rotate="t" angle="180" colors="0 #4b7430;31457f #74b349;1 #a9d18e" focus="100%" type="gradient"/>
                <v:textbox>
                  <w:txbxContent>
                    <w:p w14:paraId="2C998C27" w14:textId="77777777" w:rsidR="0040719B" w:rsidRDefault="0040719B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0197BB66" w14:textId="68D0C81A" w:rsidR="00B9328D" w:rsidRPr="00907FB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University of Exeter</w:t>
                      </w:r>
                    </w:p>
                    <w:p w14:paraId="1FA447AD" w14:textId="03B8185D" w:rsidR="00B9328D" w:rsidRPr="00685298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85298">
                        <w:rPr>
                          <w:rFonts w:ascii="Arial" w:hAnsi="Arial" w:cs="Arial"/>
                          <w:sz w:val="16"/>
                          <w:szCs w:val="16"/>
                        </w:rPr>
                        <w:t>BA Business &amp; Laws</w:t>
                      </w:r>
                    </w:p>
                    <w:p w14:paraId="36C013D3" w14:textId="3E38A36B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LLB Law</w:t>
                      </w:r>
                    </w:p>
                    <w:p w14:paraId="065768EA" w14:textId="4A52BAE4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LLB Law with Business</w:t>
                      </w:r>
                    </w:p>
                    <w:p w14:paraId="45D9DDEF" w14:textId="02DD2A7A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Business</w:t>
                      </w:r>
                    </w:p>
                    <w:p w14:paraId="5C2C7456" w14:textId="28CFE132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English/Huss</w:t>
                      </w:r>
                    </w:p>
                    <w:p w14:paraId="052F6F8F" w14:textId="059C1539" w:rsidR="00CE05C2" w:rsidRDefault="00CE05C2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History</w:t>
                      </w:r>
                    </w:p>
                    <w:p w14:paraId="564F01A4" w14:textId="0C21EB9B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History</w:t>
                      </w:r>
                      <w:r w:rsidR="00CE05C2">
                        <w:rPr>
                          <w:rFonts w:ascii="Arial" w:hAnsi="Arial" w:cs="Arial"/>
                          <w:sz w:val="16"/>
                          <w:szCs w:val="16"/>
                        </w:rPr>
                        <w:t>, Pol &amp; Social/Business</w:t>
                      </w:r>
                    </w:p>
                    <w:p w14:paraId="32333071" w14:textId="6471D271" w:rsidR="00CE05C2" w:rsidRDefault="00CE05C2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Politics &amp; International Relations</w:t>
                      </w:r>
                    </w:p>
                    <w:p w14:paraId="78BBB116" w14:textId="191F9992" w:rsidR="00CE05C2" w:rsidRDefault="00CE05C2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Flexible Combined Hons</w:t>
                      </w:r>
                    </w:p>
                    <w:p w14:paraId="45ABDA98" w14:textId="76FA6428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History (Study Abroad)</w:t>
                      </w:r>
                      <w:r>
                        <w:rPr>
                          <w:rFonts w:ascii="Arial" w:hAnsi="Arial" w:cs="Arial"/>
                          <w:vanish/>
                          <w:sz w:val="16"/>
                          <w:szCs w:val="16"/>
                        </w:rPr>
                        <w:t>istH</w:t>
                      </w:r>
                    </w:p>
                    <w:p w14:paraId="234CDDC6" w14:textId="6CD854C6" w:rsid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BA/BSc Geography</w:t>
                      </w:r>
                    </w:p>
                    <w:p w14:paraId="683FB7BB" w14:textId="25C2C1F3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BA/BSc Geography (Study Abroad)</w:t>
                      </w:r>
                    </w:p>
                    <w:p w14:paraId="3795832B" w14:textId="32647046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BA/BSc Geology</w:t>
                      </w:r>
                    </w:p>
                    <w:p w14:paraId="668233FB" w14:textId="7F797C75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Mining Geology</w:t>
                      </w:r>
                    </w:p>
                    <w:p w14:paraId="2ECBAD7A" w14:textId="7D47FF01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BENG Energy Engineering</w:t>
                      </w:r>
                    </w:p>
                    <w:p w14:paraId="74418DE5" w14:textId="7C148E5D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Biosciences</w:t>
                      </w:r>
                    </w:p>
                    <w:p w14:paraId="0476B884" w14:textId="3F7B8C79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Biosciences</w:t>
                      </w:r>
                    </w:p>
                    <w:p w14:paraId="7B55C747" w14:textId="6024609F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Conservation Biology &amp; Ecology</w:t>
                      </w:r>
                    </w:p>
                    <w:p w14:paraId="6F83A545" w14:textId="453E5B7E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Conservation Biology &amp; Ecology (Study Abroad)</w:t>
                      </w:r>
                    </w:p>
                    <w:p w14:paraId="7A439BAA" w14:textId="709C65B1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Environmental Geoscience</w:t>
                      </w:r>
                    </w:p>
                    <w:p w14:paraId="1212892B" w14:textId="57B503BD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Renewable Energy</w:t>
                      </w:r>
                    </w:p>
                    <w:p w14:paraId="4C11FF88" w14:textId="25C310C2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Conservation &amp; Biodiversity</w:t>
                      </w:r>
                    </w:p>
                    <w:p w14:paraId="46EF53AA" w14:textId="3FCBD1D6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Conservation Biology &amp; Ecology</w:t>
                      </w:r>
                    </w:p>
                    <w:p w14:paraId="4F0957C9" w14:textId="1B37E94A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Sustainable Development</w:t>
                      </w:r>
                    </w:p>
                    <w:p w14:paraId="23ECE657" w14:textId="7489B0D0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Science &amp; Policy</w:t>
                      </w:r>
                    </w:p>
                    <w:p w14:paraId="7EF0C7F7" w14:textId="5CBA0826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Technical Engineering</w:t>
                      </w:r>
                    </w:p>
                    <w:p w14:paraId="70B08748" w14:textId="2A43E95A" w:rsidR="00CE05C2" w:rsidRDefault="00CE05C2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Geotechnical Engineering</w:t>
                      </w:r>
                    </w:p>
                    <w:p w14:paraId="52D0D8B9" w14:textId="1E1EC824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Marine Biology</w:t>
                      </w:r>
                    </w:p>
                    <w:p w14:paraId="102E28BE" w14:textId="5EB30A45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Marine Biology</w:t>
                      </w:r>
                    </w:p>
                    <w:p w14:paraId="16F9E5F5" w14:textId="4632F332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Zoology</w:t>
                      </w:r>
                    </w:p>
                    <w:p w14:paraId="09A5362A" w14:textId="576B393C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Zoology (Study Abroad)</w:t>
                      </w:r>
                    </w:p>
                    <w:p w14:paraId="2DEA540B" w14:textId="77777777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BMBS Medicine</w:t>
                      </w:r>
                    </w:p>
                    <w:p w14:paraId="47F9AC4A" w14:textId="77777777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0FECA57" w14:textId="77777777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B5973C1" w14:textId="64CFA7D6" w:rsidR="00810993" w:rsidRDefault="00C93119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PHD/PGR Students</w:t>
                      </w:r>
                    </w:p>
                    <w:p w14:paraId="34C83700" w14:textId="717FEC32" w:rsidR="00C93119" w:rsidRDefault="00C93119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Falmouth &amp; Exeter</w:t>
                      </w:r>
                    </w:p>
                    <w:p w14:paraId="017B3A99" w14:textId="77777777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4F80C0C" w14:textId="77777777" w:rsidR="00810993" w:rsidRDefault="00810993" w:rsidP="0081099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6827F7A" w14:textId="77777777" w:rsidR="00810993" w:rsidRPr="00810993" w:rsidRDefault="00810993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vanish/>
                          <w:sz w:val="16"/>
                          <w:szCs w:val="16"/>
                        </w:rPr>
                      </w:pPr>
                    </w:p>
                    <w:p w14:paraId="0D036DF7" w14:textId="77777777" w:rsidR="00B9328D" w:rsidRPr="00B9328D" w:rsidRDefault="00B9328D" w:rsidP="00B9328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411" w:rsidRPr="00CE05C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0296" behindDoc="0" locked="0" layoutInCell="1" allowOverlap="1" wp14:anchorId="0A062FC9" wp14:editId="2F1B5BF0">
                <wp:simplePos x="0" y="0"/>
                <wp:positionH relativeFrom="margin">
                  <wp:posOffset>7140851</wp:posOffset>
                </wp:positionH>
                <wp:positionV relativeFrom="paragraph">
                  <wp:posOffset>1302599</wp:posOffset>
                </wp:positionV>
                <wp:extent cx="1419225" cy="4457700"/>
                <wp:effectExtent l="19050" t="19050" r="2857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44577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D07C0" w14:textId="77777777" w:rsidR="0051560D" w:rsidRPr="00BA22A0" w:rsidRDefault="0051560D" w:rsidP="0051560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33398DC" w14:textId="77777777" w:rsidR="00C6526D" w:rsidRPr="00907FBD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Academy of Music and Theatre Arts</w:t>
                            </w:r>
                          </w:p>
                          <w:p w14:paraId="6D7BF321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CertHE</w:t>
                            </w:r>
                            <w:proofErr w:type="spellEnd"/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Music</w:t>
                            </w:r>
                          </w:p>
                          <w:p w14:paraId="472B3692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Acting</w:t>
                            </w:r>
                          </w:p>
                          <w:p w14:paraId="5FD95A13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Creative Music Technology</w:t>
                            </w:r>
                          </w:p>
                          <w:p w14:paraId="30617F58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Dance &amp; Choreography</w:t>
                            </w:r>
                          </w:p>
                          <w:p w14:paraId="275F10C9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Music</w:t>
                            </w:r>
                          </w:p>
                          <w:p w14:paraId="0513C33E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Musical Theatre</w:t>
                            </w:r>
                          </w:p>
                          <w:p w14:paraId="6235DB4B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Musical Theatre &amp; Entertainment Management</w:t>
                            </w:r>
                          </w:p>
                          <w:p w14:paraId="472AA7CF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Popular Music</w:t>
                            </w:r>
                          </w:p>
                          <w:p w14:paraId="4A7488B0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Theatre &amp; Performance</w:t>
                            </w:r>
                          </w:p>
                          <w:p w14:paraId="73ACB5A1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Technical Theatre Arts*</w:t>
                            </w:r>
                          </w:p>
                          <w:p w14:paraId="43C0DEB2" w14:textId="77777777" w:rsidR="00C6526D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Music Business</w:t>
                            </w:r>
                          </w:p>
                          <w:p w14:paraId="27ED58A5" w14:textId="77777777" w:rsidR="00C6526D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78C5340" w14:textId="77777777" w:rsidR="00C6526D" w:rsidRPr="00907FBD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Institute of Photography (IOP)</w:t>
                            </w:r>
                          </w:p>
                          <w:p w14:paraId="3D629BB0" w14:textId="77777777" w:rsidR="00C6526D" w:rsidRPr="00BA22A0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Commercial Photography</w:t>
                            </w:r>
                          </w:p>
                          <w:p w14:paraId="0AFB75D3" w14:textId="77777777" w:rsidR="00C6526D" w:rsidRPr="00BA22A0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Marine &amp; Natural History Photography</w:t>
                            </w:r>
                          </w:p>
                          <w:p w14:paraId="6BE3CCAF" w14:textId="77777777" w:rsidR="00C6526D" w:rsidRPr="00BA22A0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Photography</w:t>
                            </w:r>
                          </w:p>
                          <w:p w14:paraId="1D3035C9" w14:textId="77777777" w:rsidR="00C6526D" w:rsidRPr="00BA22A0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Press &amp; Editorial Photography</w:t>
                            </w:r>
                          </w:p>
                          <w:p w14:paraId="5D8C1C2F" w14:textId="77777777" w:rsidR="00C6526D" w:rsidRPr="00BA22A0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Creative Education</w:t>
                            </w:r>
                          </w:p>
                          <w:p w14:paraId="42D0990D" w14:textId="77777777" w:rsidR="00C6526D" w:rsidRPr="001E557E" w:rsidRDefault="00C6526D" w:rsidP="00C6526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65F2365" w14:textId="77777777" w:rsidR="0051560D" w:rsidRDefault="0051560D" w:rsidP="0051560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83FC2EE" w14:textId="77777777" w:rsidR="0051560D" w:rsidRPr="005B5414" w:rsidRDefault="0051560D" w:rsidP="0051560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25F517" w14:textId="77777777" w:rsidR="0051560D" w:rsidRPr="00CE05C2" w:rsidRDefault="0051560D" w:rsidP="0051560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62FC9" id="Text Box 16" o:spid="_x0000_s1032" type="#_x0000_t202" style="position:absolute;left:0;text-align:left;margin-left:562.25pt;margin-top:102.55pt;width:111.75pt;height:351pt;z-index:251660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" fillcolor="#aa8000 [2151]" strokecolor="#4472c4 [3204]" strokeweight="2.25pt">
                <v:fill color2="#ffd966 [1943]" rotate="t" angle="180" colors="0 #ab8100;31457f #ffc208;1 #ffd966" focus="100%" type="gradient"/>
                <v:textbox>
                  <w:txbxContent>
                    <w:p w14:paraId="3E3D07C0" w14:textId="77777777" w:rsidR="0051560D" w:rsidRPr="00BA22A0" w:rsidRDefault="0051560D" w:rsidP="0051560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33398DC" w14:textId="77777777" w:rsidR="00C6526D" w:rsidRPr="00907FBD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Academy of Music and Theatre Arts</w:t>
                      </w:r>
                    </w:p>
                    <w:p w14:paraId="6D7BF321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CertHE</w:t>
                      </w:r>
                      <w:proofErr w:type="spellEnd"/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Music</w:t>
                      </w:r>
                    </w:p>
                    <w:p w14:paraId="472B3692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Acting</w:t>
                      </w:r>
                    </w:p>
                    <w:p w14:paraId="5FD95A13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Creative Music Technology</w:t>
                      </w:r>
                    </w:p>
                    <w:p w14:paraId="30617F58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Dance &amp; Choreography</w:t>
                      </w:r>
                    </w:p>
                    <w:p w14:paraId="275F10C9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Music</w:t>
                      </w:r>
                    </w:p>
                    <w:p w14:paraId="0513C33E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Musical Theatre</w:t>
                      </w:r>
                    </w:p>
                    <w:p w14:paraId="6235DB4B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Musical Theatre &amp; Entertainment Management</w:t>
                      </w:r>
                    </w:p>
                    <w:p w14:paraId="472AA7CF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Popular Music</w:t>
                      </w:r>
                    </w:p>
                    <w:p w14:paraId="4A7488B0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Theatre &amp; Performance</w:t>
                      </w:r>
                    </w:p>
                    <w:p w14:paraId="73ACB5A1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Technical Theatre Arts*</w:t>
                      </w:r>
                    </w:p>
                    <w:p w14:paraId="43C0DEB2" w14:textId="77777777" w:rsidR="00C6526D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MA Music Business</w:t>
                      </w:r>
                    </w:p>
                    <w:p w14:paraId="27ED58A5" w14:textId="77777777" w:rsidR="00C6526D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78C5340" w14:textId="77777777" w:rsidR="00C6526D" w:rsidRPr="00907FBD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Institute of Photography (IOP)</w:t>
                      </w:r>
                    </w:p>
                    <w:p w14:paraId="3D629BB0" w14:textId="77777777" w:rsidR="00C6526D" w:rsidRPr="00BA22A0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Commercial Photography</w:t>
                      </w:r>
                    </w:p>
                    <w:p w14:paraId="0AFB75D3" w14:textId="77777777" w:rsidR="00C6526D" w:rsidRPr="00BA22A0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Marine &amp; Natural History Photography</w:t>
                      </w:r>
                    </w:p>
                    <w:p w14:paraId="6BE3CCAF" w14:textId="77777777" w:rsidR="00C6526D" w:rsidRPr="00BA22A0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Photography</w:t>
                      </w:r>
                    </w:p>
                    <w:p w14:paraId="1D3035C9" w14:textId="77777777" w:rsidR="00C6526D" w:rsidRPr="00BA22A0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Press &amp; Editorial Photography</w:t>
                      </w:r>
                    </w:p>
                    <w:p w14:paraId="5D8C1C2F" w14:textId="77777777" w:rsidR="00C6526D" w:rsidRPr="00BA22A0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MA Creative Education</w:t>
                      </w:r>
                    </w:p>
                    <w:p w14:paraId="42D0990D" w14:textId="77777777" w:rsidR="00C6526D" w:rsidRPr="001E557E" w:rsidRDefault="00C6526D" w:rsidP="00C6526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65F2365" w14:textId="77777777" w:rsidR="0051560D" w:rsidRDefault="0051560D" w:rsidP="0051560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83FC2EE" w14:textId="77777777" w:rsidR="0051560D" w:rsidRPr="005B5414" w:rsidRDefault="0051560D" w:rsidP="0051560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25F517" w14:textId="77777777" w:rsidR="0051560D" w:rsidRPr="00CE05C2" w:rsidRDefault="0051560D" w:rsidP="0051560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411" w:rsidRPr="00CE05C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6A74DB2" wp14:editId="0521C54C">
                <wp:simplePos x="0" y="0"/>
                <wp:positionH relativeFrom="margin">
                  <wp:posOffset>4420424</wp:posOffset>
                </wp:positionH>
                <wp:positionV relativeFrom="paragraph">
                  <wp:posOffset>1312570</wp:posOffset>
                </wp:positionV>
                <wp:extent cx="2495550" cy="6229350"/>
                <wp:effectExtent l="19050" t="19050" r="19050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62293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4">
                                <a:lumMod val="67000"/>
                              </a:schemeClr>
                            </a:gs>
                            <a:gs pos="48000">
                              <a:schemeClr val="accent4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4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D7F2C1" w14:textId="77777777" w:rsidR="00EB476C" w:rsidRDefault="00EB476C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BEB10CA" w14:textId="77777777" w:rsidR="00EB476C" w:rsidRPr="00907FBD" w:rsidRDefault="00EB476C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Fashion &amp; Textiles Institute (FTI)</w:t>
                            </w:r>
                          </w:p>
                          <w:p w14:paraId="23EFC4E4" w14:textId="77777777" w:rsidR="00EB476C" w:rsidRPr="00BA22A0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Costume Design for Film and Television</w:t>
                            </w:r>
                          </w:p>
                          <w:p w14:paraId="40611873" w14:textId="77777777" w:rsidR="00EB476C" w:rsidRPr="00BA22A0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Fashion Design</w:t>
                            </w:r>
                          </w:p>
                          <w:p w14:paraId="67F3C167" w14:textId="77777777" w:rsidR="00EB476C" w:rsidRPr="00BA22A0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Fashion Marketing</w:t>
                            </w:r>
                          </w:p>
                          <w:p w14:paraId="0D4F6D27" w14:textId="77777777" w:rsidR="00EB476C" w:rsidRPr="00BA22A0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Fashion Styling &amp; Art Direction</w:t>
                            </w:r>
                          </w:p>
                          <w:p w14:paraId="3B1B37C0" w14:textId="77777777" w:rsidR="00EB476C" w:rsidRPr="00BA22A0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Fashion Photography</w:t>
                            </w:r>
                          </w:p>
                          <w:p w14:paraId="1E369EA3" w14:textId="77777777" w:rsidR="00EB476C" w:rsidRPr="00BA22A0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Sportswear Design</w:t>
                            </w:r>
                          </w:p>
                          <w:p w14:paraId="30709D8C" w14:textId="77777777" w:rsidR="00EB476C" w:rsidRDefault="00EB476C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Textile Design</w:t>
                            </w:r>
                          </w:p>
                          <w:p w14:paraId="23C84FC8" w14:textId="77777777" w:rsidR="00E47CD3" w:rsidRPr="00113429" w:rsidRDefault="00E47CD3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D64F4FA" w14:textId="77777777" w:rsidR="00E47CD3" w:rsidRPr="00113429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134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School of Film &amp; Television (</w:t>
                            </w:r>
                            <w:proofErr w:type="spellStart"/>
                            <w:r w:rsidRPr="001134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SoFT</w:t>
                            </w:r>
                            <w:proofErr w:type="spellEnd"/>
                            <w:r w:rsidRPr="00113429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6516E7FF" w14:textId="77777777" w:rsidR="00E47CD3" w:rsidRPr="001E557E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Animation</w:t>
                            </w:r>
                          </w:p>
                          <w:p w14:paraId="3ACEFEEC" w14:textId="77777777" w:rsidR="00E47CD3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E55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(Hons)Film</w:t>
                            </w:r>
                          </w:p>
                          <w:p w14:paraId="3216830B" w14:textId="77777777" w:rsidR="00E47CD3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Postproduction &amp; Visual Effects</w:t>
                            </w:r>
                          </w:p>
                          <w:p w14:paraId="24AE18A3" w14:textId="77777777" w:rsidR="00E47CD3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Television</w:t>
                            </w:r>
                          </w:p>
                          <w:p w14:paraId="45F3DE4F" w14:textId="77777777" w:rsidR="00E47CD3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BA(Hons) Film &amp; Television</w:t>
                            </w:r>
                          </w:p>
                          <w:p w14:paraId="37A46646" w14:textId="77777777" w:rsidR="00E47CD3" w:rsidRPr="001E557E" w:rsidRDefault="00E47CD3" w:rsidP="00E47CD3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Prosthetic Effects</w:t>
                            </w:r>
                          </w:p>
                          <w:p w14:paraId="3B9962AE" w14:textId="77777777" w:rsidR="00E47CD3" w:rsidRDefault="00E47CD3" w:rsidP="00EB476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AA5885B" w14:textId="6682DF3C" w:rsidR="00CE05C2" w:rsidRPr="00907FBD" w:rsidRDefault="00EB476C" w:rsidP="008579B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="00CE05C2"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almouth Flexible (CEG)</w:t>
                            </w:r>
                          </w:p>
                          <w:p w14:paraId="1B6CEB1F" w14:textId="77777777" w:rsidR="00CE05C2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Photography</w:t>
                            </w:r>
                          </w:p>
                          <w:p w14:paraId="3C84B27E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PGCHE</w:t>
                            </w:r>
                          </w:p>
                          <w:p w14:paraId="49C06862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PGDip/MA Advertising Strategy &amp; Planning</w:t>
                            </w:r>
                          </w:p>
                          <w:p w14:paraId="757164EB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PGDip/MA Creative Events Management</w:t>
                            </w:r>
                          </w:p>
                          <w:p w14:paraId="1A398C1A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PGDip/MA Creative App Development</w:t>
                            </w:r>
                          </w:p>
                          <w:p w14:paraId="2CC07752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PGDip/MA Graphic Design</w:t>
                            </w:r>
                          </w:p>
                          <w:p w14:paraId="6EAE4F44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PGDip/MA Photography</w:t>
                            </w:r>
                          </w:p>
                          <w:p w14:paraId="3023D2AC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PGDip/MA Writing for Scripts &amp; Screen</w:t>
                            </w:r>
                          </w:p>
                          <w:p w14:paraId="6955EAC5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Illustration</w:t>
                            </w:r>
                          </w:p>
                          <w:p w14:paraId="201C830D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0DC4A64" w14:textId="77777777" w:rsidR="005B5414" w:rsidRPr="00907FBD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Falmouth Online</w:t>
                            </w:r>
                          </w:p>
                          <w:p w14:paraId="1E1E8871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5B541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Business and Marketing</w:t>
                            </w:r>
                          </w:p>
                          <w:p w14:paraId="14650DAD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Creative Writing</w:t>
                            </w:r>
                          </w:p>
                          <w:p w14:paraId="03CA74CA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Illustration</w:t>
                            </w:r>
                          </w:p>
                          <w:p w14:paraId="08EF176E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Interior Design</w:t>
                            </w:r>
                          </w:p>
                          <w:p w14:paraId="57628EF8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Visual Comms</w:t>
                            </w:r>
                          </w:p>
                          <w:p w14:paraId="7B13A488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PGDip User Experience Design</w:t>
                            </w:r>
                          </w:p>
                          <w:p w14:paraId="3B9BF53C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Comedy Writing</w:t>
                            </w:r>
                          </w:p>
                          <w:p w14:paraId="691BD423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Education</w:t>
                            </w:r>
                          </w:p>
                          <w:p w14:paraId="6BA63EA5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Film &amp; Television</w:t>
                            </w:r>
                          </w:p>
                          <w:p w14:paraId="63BE2A6A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Fine Art</w:t>
                            </w:r>
                          </w:p>
                          <w:p w14:paraId="116E02B2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Indie Game Development</w:t>
                            </w:r>
                          </w:p>
                          <w:p w14:paraId="446A2681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Journalism</w:t>
                            </w:r>
                          </w:p>
                          <w:p w14:paraId="3753F369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Marketing &amp; Digital Communications</w:t>
                            </w:r>
                          </w:p>
                          <w:p w14:paraId="2AADE71A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Sustainable Business</w:t>
                            </w:r>
                          </w:p>
                          <w:p w14:paraId="6C878FC2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Sustainable Fashion</w:t>
                            </w:r>
                          </w:p>
                          <w:p w14:paraId="27A2F1F9" w14:textId="77777777" w:rsidR="005B5414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User Experience</w:t>
                            </w:r>
                          </w:p>
                          <w:p w14:paraId="3129B7E6" w14:textId="77777777" w:rsidR="005B5414" w:rsidRPr="00BA22A0" w:rsidRDefault="005B5414" w:rsidP="005B541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880AF40" w14:textId="77777777" w:rsid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BCFE2AB" w14:textId="77777777" w:rsidR="005B5414" w:rsidRP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137B1B5" w14:textId="77777777" w:rsidR="005B5414" w:rsidRPr="005B5414" w:rsidRDefault="005B5414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0A942B2" w14:textId="77777777" w:rsidR="00CE05C2" w:rsidRPr="00CE05C2" w:rsidRDefault="00CE05C2" w:rsidP="00CE05C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74DB2" id="Text Box 8" o:spid="_x0000_s1033" type="#_x0000_t202" style="position:absolute;left:0;text-align:left;margin-left:348.05pt;margin-top:103.35pt;width:196.5pt;height:490.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" fillcolor="#aa8000 [2151]" strokecolor="#4472c4 [3204]" strokeweight="2.25pt">
                <v:fill color2="#ffd966 [1943]" rotate="t" angle="180" colors="0 #ab8100;31457f #ffc208;1 #ffd966" focus="100%" type="gradient"/>
                <v:textbox>
                  <w:txbxContent>
                    <w:p w14:paraId="72D7F2C1" w14:textId="77777777" w:rsidR="00EB476C" w:rsidRDefault="00EB476C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BEB10CA" w14:textId="77777777" w:rsidR="00EB476C" w:rsidRPr="00907FBD" w:rsidRDefault="00EB476C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Fashion &amp; Textiles Institute (FTI)</w:t>
                      </w:r>
                    </w:p>
                    <w:p w14:paraId="23EFC4E4" w14:textId="77777777" w:rsidR="00EB476C" w:rsidRPr="00BA22A0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Costume Design for Film and Television</w:t>
                      </w:r>
                    </w:p>
                    <w:p w14:paraId="40611873" w14:textId="77777777" w:rsidR="00EB476C" w:rsidRPr="00BA22A0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Fashion Design</w:t>
                      </w:r>
                    </w:p>
                    <w:p w14:paraId="67F3C167" w14:textId="77777777" w:rsidR="00EB476C" w:rsidRPr="00BA22A0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Fashion Marketing</w:t>
                      </w:r>
                    </w:p>
                    <w:p w14:paraId="0D4F6D27" w14:textId="77777777" w:rsidR="00EB476C" w:rsidRPr="00BA22A0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Fashion Styling &amp; Art Direction</w:t>
                      </w:r>
                    </w:p>
                    <w:p w14:paraId="3B1B37C0" w14:textId="77777777" w:rsidR="00EB476C" w:rsidRPr="00BA22A0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Fashion Photography</w:t>
                      </w:r>
                    </w:p>
                    <w:p w14:paraId="1E369EA3" w14:textId="77777777" w:rsidR="00EB476C" w:rsidRPr="00BA22A0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Sportswear Design</w:t>
                      </w:r>
                    </w:p>
                    <w:p w14:paraId="30709D8C" w14:textId="77777777" w:rsidR="00EB476C" w:rsidRDefault="00EB476C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Textile Design</w:t>
                      </w:r>
                    </w:p>
                    <w:p w14:paraId="23C84FC8" w14:textId="77777777" w:rsidR="00E47CD3" w:rsidRPr="00113429" w:rsidRDefault="00E47CD3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D64F4FA" w14:textId="77777777" w:rsidR="00E47CD3" w:rsidRPr="00113429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</w:pPr>
                      <w:r w:rsidRPr="001134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School of Film &amp; Television (</w:t>
                      </w:r>
                      <w:proofErr w:type="spellStart"/>
                      <w:r w:rsidRPr="001134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SoFT</w:t>
                      </w:r>
                      <w:proofErr w:type="spellEnd"/>
                      <w:r w:rsidRPr="00113429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</w:p>
                    <w:p w14:paraId="6516E7FF" w14:textId="77777777" w:rsidR="00E47CD3" w:rsidRPr="001E557E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Animation</w:t>
                      </w:r>
                    </w:p>
                    <w:p w14:paraId="3ACEFEEC" w14:textId="77777777" w:rsidR="00E47CD3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E557E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(Hons)Film</w:t>
                      </w:r>
                    </w:p>
                    <w:p w14:paraId="3216830B" w14:textId="77777777" w:rsidR="00E47CD3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Postproduction &amp; Visual Effects</w:t>
                      </w:r>
                    </w:p>
                    <w:p w14:paraId="24AE18A3" w14:textId="77777777" w:rsidR="00E47CD3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Television</w:t>
                      </w:r>
                    </w:p>
                    <w:p w14:paraId="45F3DE4F" w14:textId="77777777" w:rsidR="00E47CD3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BA(Hons) Film &amp; Television</w:t>
                      </w:r>
                    </w:p>
                    <w:p w14:paraId="37A46646" w14:textId="77777777" w:rsidR="00E47CD3" w:rsidRPr="001E557E" w:rsidRDefault="00E47CD3" w:rsidP="00E47CD3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Prosthetic Effects</w:t>
                      </w:r>
                    </w:p>
                    <w:p w14:paraId="3B9962AE" w14:textId="77777777" w:rsidR="00E47CD3" w:rsidRDefault="00E47CD3" w:rsidP="00EB476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AA5885B" w14:textId="6682DF3C" w:rsidR="00CE05C2" w:rsidRPr="00907FBD" w:rsidRDefault="00EB476C" w:rsidP="008579B1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="00CE05C2"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almouth Flexible (CEG)</w:t>
                      </w:r>
                    </w:p>
                    <w:p w14:paraId="1B6CEB1F" w14:textId="77777777" w:rsidR="00CE05C2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Photography</w:t>
                      </w:r>
                    </w:p>
                    <w:p w14:paraId="3C84B27E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PGCHE</w:t>
                      </w:r>
                    </w:p>
                    <w:p w14:paraId="49C06862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PGDip/MA Advertising Strategy &amp; Planning</w:t>
                      </w:r>
                    </w:p>
                    <w:p w14:paraId="757164EB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PGDip/MA Creative Events Management</w:t>
                      </w:r>
                    </w:p>
                    <w:p w14:paraId="1A398C1A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PGDip/MA Creative App Development</w:t>
                      </w:r>
                    </w:p>
                    <w:p w14:paraId="2CC07752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PGDip/MA Graphic Design</w:t>
                      </w:r>
                    </w:p>
                    <w:p w14:paraId="6EAE4F44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PGDip/MA Photography</w:t>
                      </w:r>
                    </w:p>
                    <w:p w14:paraId="3023D2AC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PGDip/MA Writing for Scripts &amp; Screen</w:t>
                      </w:r>
                    </w:p>
                    <w:p w14:paraId="6955EAC5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Illustration</w:t>
                      </w:r>
                    </w:p>
                    <w:p w14:paraId="201C830D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0DC4A64" w14:textId="77777777" w:rsidR="005B5414" w:rsidRPr="00907FBD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Falmouth Online</w:t>
                      </w:r>
                    </w:p>
                    <w:p w14:paraId="1E1E8871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5B5414"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Business and Marketing</w:t>
                      </w:r>
                    </w:p>
                    <w:p w14:paraId="14650DAD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Creative Writing</w:t>
                      </w:r>
                    </w:p>
                    <w:p w14:paraId="03CA74CA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Illustration</w:t>
                      </w:r>
                    </w:p>
                    <w:p w14:paraId="08EF176E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Interior Design</w:t>
                      </w:r>
                    </w:p>
                    <w:p w14:paraId="57628EF8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Visual Comms</w:t>
                      </w:r>
                    </w:p>
                    <w:p w14:paraId="7B13A488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PGDip User Experience Design</w:t>
                      </w:r>
                    </w:p>
                    <w:p w14:paraId="3B9BF53C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Comedy Writing</w:t>
                      </w:r>
                    </w:p>
                    <w:p w14:paraId="691BD423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Education</w:t>
                      </w:r>
                    </w:p>
                    <w:p w14:paraId="6BA63EA5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Film &amp; Television</w:t>
                      </w:r>
                    </w:p>
                    <w:p w14:paraId="63BE2A6A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Fine Art</w:t>
                      </w:r>
                    </w:p>
                    <w:p w14:paraId="116E02B2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Indie Game Development</w:t>
                      </w:r>
                    </w:p>
                    <w:p w14:paraId="446A2681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Journalism</w:t>
                      </w:r>
                    </w:p>
                    <w:p w14:paraId="3753F369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Marketing &amp; Digital Communications</w:t>
                      </w:r>
                    </w:p>
                    <w:p w14:paraId="2AADE71A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MSc Sustainable Business</w:t>
                      </w:r>
                    </w:p>
                    <w:p w14:paraId="6C878FC2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Sustainable Fashion</w:t>
                      </w:r>
                    </w:p>
                    <w:p w14:paraId="27A2F1F9" w14:textId="77777777" w:rsidR="005B5414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User Experience</w:t>
                      </w:r>
                    </w:p>
                    <w:p w14:paraId="3129B7E6" w14:textId="77777777" w:rsidR="005B5414" w:rsidRPr="00BA22A0" w:rsidRDefault="005B5414" w:rsidP="005B541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880AF40" w14:textId="77777777" w:rsid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BCFE2AB" w14:textId="77777777" w:rsidR="005B5414" w:rsidRP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137B1B5" w14:textId="77777777" w:rsidR="005B5414" w:rsidRPr="005B5414" w:rsidRDefault="005B5414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0A942B2" w14:textId="77777777" w:rsidR="00CE05C2" w:rsidRPr="00CE05C2" w:rsidRDefault="00CE05C2" w:rsidP="00CE05C2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11411" w:rsidRPr="002E0E8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615F4EA" wp14:editId="4A51AA18">
                <wp:simplePos x="0" y="0"/>
                <wp:positionH relativeFrom="column">
                  <wp:posOffset>1684589</wp:posOffset>
                </wp:positionH>
                <wp:positionV relativeFrom="paragraph">
                  <wp:posOffset>1343049</wp:posOffset>
                </wp:positionV>
                <wp:extent cx="2276475" cy="5334000"/>
                <wp:effectExtent l="19050" t="19050" r="28575" b="1905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533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8C7E29" w14:textId="77777777" w:rsidR="0040719B" w:rsidRDefault="0040719B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690C4181" w14:textId="3D4FFC3D" w:rsidR="002E0E84" w:rsidRPr="00907FBD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Cornwall Business School</w:t>
                            </w:r>
                          </w:p>
                          <w:p w14:paraId="5542F07A" w14:textId="40B8326B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Business &amp; Entrepreneurship</w:t>
                            </w:r>
                          </w:p>
                          <w:p w14:paraId="59DB125D" w14:textId="6ACB57E4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Business &amp; Digital Marketing*</w:t>
                            </w:r>
                          </w:p>
                          <w:p w14:paraId="5C809DB8" w14:textId="02440A6F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Business &amp; Management*</w:t>
                            </w:r>
                          </w:p>
                          <w:p w14:paraId="489E20E1" w14:textId="5BAD681D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Sustainable Festival Management*</w:t>
                            </w:r>
                          </w:p>
                          <w:p w14:paraId="17AF1B4C" w14:textId="6C24954C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Sustainable Tourism Management*</w:t>
                            </w:r>
                          </w:p>
                          <w:p w14:paraId="227D6A79" w14:textId="5988DF29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Creative Events Management</w:t>
                            </w:r>
                          </w:p>
                          <w:p w14:paraId="7C7E7F3C" w14:textId="4F9256A2" w:rsidR="002E0E84" w:rsidRPr="00BA22A0" w:rsidRDefault="002E0E84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MSc E</w:t>
                            </w:r>
                            <w:r w:rsidR="00A6770B"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ntrepreneurship (Launchpad)</w:t>
                            </w:r>
                          </w:p>
                          <w:p w14:paraId="2B3156A9" w14:textId="3995417E" w:rsidR="00A6770B" w:rsidRPr="00BA22A0" w:rsidRDefault="00A6770B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Business Finance Innovation</w:t>
                            </w:r>
                          </w:p>
                          <w:p w14:paraId="116972E9" w14:textId="6FFD98A4" w:rsidR="00A6770B" w:rsidRPr="00BA22A0" w:rsidRDefault="00A6770B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Leasing &amp; Asset Finance</w:t>
                            </w:r>
                          </w:p>
                          <w:p w14:paraId="16AD7ACF" w14:textId="30DECBDF" w:rsidR="00A6770B" w:rsidRPr="00BA22A0" w:rsidRDefault="00A6770B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Music Business</w:t>
                            </w:r>
                          </w:p>
                          <w:p w14:paraId="0CBC0530" w14:textId="77777777" w:rsidR="00A6770B" w:rsidRPr="00BA22A0" w:rsidRDefault="00A6770B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D0566B5" w14:textId="6F65C876" w:rsidR="00C504D0" w:rsidRPr="00907FBD" w:rsidRDefault="00C504D0" w:rsidP="007E6B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of Architecture, Design &amp; Interiors (SADI)</w:t>
                            </w:r>
                          </w:p>
                          <w:p w14:paraId="55FAC849" w14:textId="51F0F38E" w:rsidR="00C504D0" w:rsidRDefault="00C504D0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Architecture</w:t>
                            </w:r>
                          </w:p>
                          <w:p w14:paraId="0EDF252F" w14:textId="76CF6BCA" w:rsidR="00C504D0" w:rsidRDefault="00C504D0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BSC (Hons) Architectural Design &amp; Technology</w:t>
                            </w:r>
                          </w:p>
                          <w:p w14:paraId="25104A62" w14:textId="6E345375" w:rsidR="00C504D0" w:rsidRDefault="00C504D0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Interior Design</w:t>
                            </w:r>
                          </w:p>
                          <w:p w14:paraId="105BC0A4" w14:textId="014A5EE6" w:rsidR="00C504D0" w:rsidRDefault="00C504D0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Sustainable Product Design</w:t>
                            </w:r>
                          </w:p>
                          <w:p w14:paraId="06AD44FB" w14:textId="6F6F2489" w:rsidR="00C504D0" w:rsidRDefault="00C504D0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MArch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Architecture </w:t>
                            </w:r>
                          </w:p>
                          <w:p w14:paraId="0F07D00D" w14:textId="77777777" w:rsidR="00A81C9D" w:rsidRDefault="00A81C9D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2973EF7" w14:textId="4B097D2B" w:rsidR="00A81C9D" w:rsidRPr="00907FBD" w:rsidRDefault="00A81C9D" w:rsidP="007E6B0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School of Communication</w:t>
                            </w:r>
                          </w:p>
                          <w:p w14:paraId="5F5764D8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Creative Advertising</w:t>
                            </w:r>
                          </w:p>
                          <w:p w14:paraId="36C492FA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Creative Writing</w:t>
                            </w:r>
                          </w:p>
                          <w:p w14:paraId="2E4758DD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English</w:t>
                            </w:r>
                          </w:p>
                          <w:p w14:paraId="0228DA2D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English with Creative Writing</w:t>
                            </w:r>
                          </w:p>
                          <w:p w14:paraId="74469330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English and Journalism</w:t>
                            </w:r>
                          </w:p>
                          <w:p w14:paraId="52898409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Graphic Design</w:t>
                            </w:r>
                          </w:p>
                          <w:p w14:paraId="009B37E6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Journalism</w:t>
                            </w:r>
                          </w:p>
                          <w:p w14:paraId="5DBC11E0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Journalism &amp; Communications</w:t>
                            </w:r>
                          </w:p>
                          <w:p w14:paraId="1306955F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Journalism and Creative Writing</w:t>
                            </w:r>
                          </w:p>
                          <w:p w14:paraId="7E9D1807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Marketing Communications</w:t>
                            </w:r>
                          </w:p>
                          <w:p w14:paraId="6BAFBF6C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Publishing and Communications</w:t>
                            </w:r>
                          </w:p>
                          <w:p w14:paraId="504F8E3D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Communication Design</w:t>
                            </w:r>
                          </w:p>
                          <w:p w14:paraId="1710ABAE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Creative Advertising</w:t>
                            </w:r>
                          </w:p>
                          <w:p w14:paraId="7596ECCD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Graphic Design</w:t>
                            </w:r>
                          </w:p>
                          <w:p w14:paraId="3A077653" w14:textId="77777777" w:rsidR="00A81C9D" w:rsidRDefault="00A81C9D" w:rsidP="00A81C9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Professional Writing</w:t>
                            </w:r>
                          </w:p>
                          <w:p w14:paraId="5E6C6C4F" w14:textId="77777777" w:rsidR="00A81C9D" w:rsidRDefault="00A81C9D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E928944" w14:textId="77777777" w:rsidR="004D48F7" w:rsidRDefault="004D48F7" w:rsidP="002E0E8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00EDBDF" w14:textId="77777777" w:rsidR="003E6590" w:rsidRPr="00BA22A0" w:rsidRDefault="003E6590" w:rsidP="002E0E84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F4EA" id="Text Box 5" o:spid="_x0000_s1034" type="#_x0000_t202" style="position:absolute;left:0;text-align:left;margin-left:132.65pt;margin-top:105.75pt;width:179.25pt;height:420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" fillcolor="#af4f0f [2149]" strokecolor="#4472c4 [3204]" strokeweight="2.25pt">
                <v:fill color2="#f4b083 [1941]" rotate="t" angle="180" colors="0 #b0500f;31457f #ee8137;1 #f4b183" focus="100%" type="gradient"/>
                <v:textbox>
                  <w:txbxContent>
                    <w:p w14:paraId="408C7E29" w14:textId="77777777" w:rsidR="0040719B" w:rsidRDefault="0040719B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690C4181" w14:textId="3D4FFC3D" w:rsidR="002E0E84" w:rsidRPr="00907FBD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Cornwall Business School</w:t>
                      </w:r>
                    </w:p>
                    <w:p w14:paraId="5542F07A" w14:textId="40B8326B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Business &amp; Entrepreneurship</w:t>
                      </w:r>
                    </w:p>
                    <w:p w14:paraId="59DB125D" w14:textId="6ACB57E4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Business &amp; Digital Marketing*</w:t>
                      </w:r>
                    </w:p>
                    <w:p w14:paraId="5C809DB8" w14:textId="02440A6F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BSc Business &amp; Management*</w:t>
                      </w:r>
                    </w:p>
                    <w:p w14:paraId="489E20E1" w14:textId="5BAD681D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Sustainable Festival Management*</w:t>
                      </w:r>
                    </w:p>
                    <w:p w14:paraId="17AF1B4C" w14:textId="6C24954C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Sustainable Tourism Management*</w:t>
                      </w:r>
                    </w:p>
                    <w:p w14:paraId="227D6A79" w14:textId="5988DF29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Creative Events Management</w:t>
                      </w:r>
                    </w:p>
                    <w:p w14:paraId="7C7E7F3C" w14:textId="4F9256A2" w:rsidR="002E0E84" w:rsidRPr="00BA22A0" w:rsidRDefault="002E0E84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MSc E</w:t>
                      </w:r>
                      <w:r w:rsidR="00A6770B"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ntrepreneurship (Launchpad)</w:t>
                      </w:r>
                    </w:p>
                    <w:p w14:paraId="2B3156A9" w14:textId="3995417E" w:rsidR="00A6770B" w:rsidRPr="00BA22A0" w:rsidRDefault="00A6770B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MA Business Finance Innovation</w:t>
                      </w:r>
                    </w:p>
                    <w:p w14:paraId="116972E9" w14:textId="6FFD98A4" w:rsidR="00A6770B" w:rsidRPr="00BA22A0" w:rsidRDefault="00A6770B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MA Leasing &amp; Asset Finance</w:t>
                      </w:r>
                    </w:p>
                    <w:p w14:paraId="16AD7ACF" w14:textId="30DECBDF" w:rsidR="00A6770B" w:rsidRPr="00BA22A0" w:rsidRDefault="00A6770B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MA Music Business</w:t>
                      </w:r>
                    </w:p>
                    <w:p w14:paraId="0CBC0530" w14:textId="77777777" w:rsidR="00A6770B" w:rsidRPr="00BA22A0" w:rsidRDefault="00A6770B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D0566B5" w14:textId="6F65C876" w:rsidR="00C504D0" w:rsidRPr="00907FBD" w:rsidRDefault="00C504D0" w:rsidP="007E6B0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of Architecture, Design &amp; Interiors (SADI)</w:t>
                      </w:r>
                    </w:p>
                    <w:p w14:paraId="55FAC849" w14:textId="51F0F38E" w:rsidR="00C504D0" w:rsidRDefault="00C504D0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Architecture</w:t>
                      </w:r>
                    </w:p>
                    <w:p w14:paraId="0EDF252F" w14:textId="76CF6BCA" w:rsidR="00C504D0" w:rsidRDefault="00C504D0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BSC (Hons) Architectural Design &amp; Technology</w:t>
                      </w:r>
                    </w:p>
                    <w:p w14:paraId="25104A62" w14:textId="6E345375" w:rsidR="00C504D0" w:rsidRDefault="00C504D0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Interior Design</w:t>
                      </w:r>
                    </w:p>
                    <w:p w14:paraId="105BC0A4" w14:textId="014A5EE6" w:rsidR="00C504D0" w:rsidRDefault="00C504D0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Sustainable Product Design</w:t>
                      </w:r>
                    </w:p>
                    <w:p w14:paraId="06AD44FB" w14:textId="6F6F2489" w:rsidR="00C504D0" w:rsidRDefault="00C504D0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MArch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Architecture </w:t>
                      </w:r>
                    </w:p>
                    <w:p w14:paraId="0F07D00D" w14:textId="77777777" w:rsidR="00A81C9D" w:rsidRDefault="00A81C9D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62973EF7" w14:textId="4B097D2B" w:rsidR="00A81C9D" w:rsidRPr="00907FBD" w:rsidRDefault="00A81C9D" w:rsidP="007E6B04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School of Communication</w:t>
                      </w:r>
                    </w:p>
                    <w:p w14:paraId="5F5764D8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Creative Advertising</w:t>
                      </w:r>
                    </w:p>
                    <w:p w14:paraId="36C492FA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Creative Writing</w:t>
                      </w:r>
                    </w:p>
                    <w:p w14:paraId="2E4758DD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English</w:t>
                      </w:r>
                    </w:p>
                    <w:p w14:paraId="0228DA2D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English with Creative Writing</w:t>
                      </w:r>
                    </w:p>
                    <w:p w14:paraId="74469330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English and Journalism</w:t>
                      </w:r>
                    </w:p>
                    <w:p w14:paraId="52898409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Graphic Design</w:t>
                      </w:r>
                    </w:p>
                    <w:p w14:paraId="009B37E6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Journalism</w:t>
                      </w:r>
                    </w:p>
                    <w:p w14:paraId="5DBC11E0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Journalism &amp; Communications</w:t>
                      </w:r>
                    </w:p>
                    <w:p w14:paraId="1306955F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Journalism and Creative Writing</w:t>
                      </w:r>
                    </w:p>
                    <w:p w14:paraId="7E9D1807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Marketing Communications</w:t>
                      </w:r>
                    </w:p>
                    <w:p w14:paraId="6BAFBF6C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Publishing and Communications</w:t>
                      </w:r>
                    </w:p>
                    <w:p w14:paraId="504F8E3D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Communication Design</w:t>
                      </w:r>
                    </w:p>
                    <w:p w14:paraId="1710ABAE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Creative Advertising</w:t>
                      </w:r>
                    </w:p>
                    <w:p w14:paraId="7596ECCD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Graphic Design</w:t>
                      </w:r>
                    </w:p>
                    <w:p w14:paraId="3A077653" w14:textId="77777777" w:rsidR="00A81C9D" w:rsidRDefault="00A81C9D" w:rsidP="00A81C9D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MA Professional Writing</w:t>
                      </w:r>
                    </w:p>
                    <w:p w14:paraId="5E6C6C4F" w14:textId="77777777" w:rsidR="00A81C9D" w:rsidRDefault="00A81C9D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E928944" w14:textId="77777777" w:rsidR="004D48F7" w:rsidRDefault="004D48F7" w:rsidP="002E0E8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00EDBDF" w14:textId="77777777" w:rsidR="003E6590" w:rsidRPr="00BA22A0" w:rsidRDefault="003E6590" w:rsidP="002E0E84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11411" w:rsidRPr="00B36F0C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13E0B092" wp14:editId="1C8457E9">
                <wp:simplePos x="0" y="0"/>
                <wp:positionH relativeFrom="margin">
                  <wp:align>left</wp:align>
                </wp:positionH>
                <wp:positionV relativeFrom="paragraph">
                  <wp:posOffset>1341079</wp:posOffset>
                </wp:positionV>
                <wp:extent cx="1428750" cy="1438275"/>
                <wp:effectExtent l="19050" t="1905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382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2">
                                <a:lumMod val="67000"/>
                              </a:schemeClr>
                            </a:gs>
                            <a:gs pos="48000">
                              <a:schemeClr val="accent2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90DBE0" w14:textId="77777777" w:rsidR="0040719B" w:rsidRDefault="0040719B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548BA336" w14:textId="0548B693" w:rsidR="00B36F0C" w:rsidRPr="00907FBD" w:rsidRDefault="00B36F0C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Falmouth School of Arts (</w:t>
                            </w:r>
                            <w:proofErr w:type="spellStart"/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FSoA</w:t>
                            </w:r>
                            <w:proofErr w:type="spellEnd"/>
                            <w:r w:rsidRPr="00907FBD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4AEE914A" w14:textId="1F534A60" w:rsidR="00B36F0C" w:rsidRPr="00BA22A0" w:rsidRDefault="00B36F0C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Drawing</w:t>
                            </w:r>
                          </w:p>
                          <w:p w14:paraId="65BFFABB" w14:textId="05BB3400" w:rsidR="00B36F0C" w:rsidRPr="00BA22A0" w:rsidRDefault="00B36F0C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BA (Hons) Fine Art</w:t>
                            </w:r>
                          </w:p>
                          <w:p w14:paraId="53772BF0" w14:textId="2C0568EC" w:rsidR="00B36F0C" w:rsidRPr="00BA22A0" w:rsidRDefault="00B36F0C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BA (Hons) </w:t>
                            </w:r>
                            <w:r w:rsidR="002E0E84"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Illustration</w:t>
                            </w:r>
                          </w:p>
                          <w:p w14:paraId="49CBFC97" w14:textId="1A34C262" w:rsidR="002E0E84" w:rsidRPr="00BA22A0" w:rsidRDefault="002E0E84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A22A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MA Illustration, Authorial Practice</w:t>
                            </w:r>
                          </w:p>
                          <w:p w14:paraId="48C5A0AA" w14:textId="77777777" w:rsidR="002E0E84" w:rsidRPr="00BA22A0" w:rsidRDefault="002E0E84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D148DA7" w14:textId="77777777" w:rsidR="00C504D0" w:rsidRPr="001E557E" w:rsidRDefault="00C504D0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EC3F068" w14:textId="4740FD73" w:rsidR="00BA22A0" w:rsidRPr="00BA22A0" w:rsidRDefault="00BA22A0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52B2CAC" w14:textId="77777777" w:rsidR="002E0E84" w:rsidRPr="00BA22A0" w:rsidRDefault="002E0E84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44EC454" w14:textId="77777777" w:rsidR="002E0E84" w:rsidRPr="00BA22A0" w:rsidRDefault="002E0E84" w:rsidP="00B36F0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0B092" id="Text Box 4" o:spid="_x0000_s1035" type="#_x0000_t202" style="position:absolute;left:0;text-align:left;margin-left:0;margin-top:105.6pt;width:112.5pt;height:113.25pt;z-index:2516582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" fillcolor="#af4f0f [2149]" strokecolor="#4472c4 [3204]" strokeweight="2.25pt">
                <v:fill color2="#f4b083 [1941]" rotate="t" angle="180" colors="0 #b0500f;31457f #ee8137;1 #f4b183" focus="100%" type="gradient"/>
                <v:textbox>
                  <w:txbxContent>
                    <w:p w14:paraId="5190DBE0" w14:textId="77777777" w:rsidR="0040719B" w:rsidRDefault="0040719B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548BA336" w14:textId="0548B693" w:rsidR="00B36F0C" w:rsidRPr="00907FBD" w:rsidRDefault="00B36F0C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Falmouth School of Arts (</w:t>
                      </w:r>
                      <w:proofErr w:type="spellStart"/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FSoA</w:t>
                      </w:r>
                      <w:proofErr w:type="spellEnd"/>
                      <w:r w:rsidRPr="00907FBD">
                        <w:rPr>
                          <w:rFonts w:ascii="Arial" w:hAnsi="Arial" w:cs="Arial"/>
                          <w:bCs/>
                          <w:color w:val="000000" w:themeColor="text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4AEE914A" w14:textId="1F534A60" w:rsidR="00B36F0C" w:rsidRPr="00BA22A0" w:rsidRDefault="00B36F0C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Drawing</w:t>
                      </w:r>
                    </w:p>
                    <w:p w14:paraId="65BFFABB" w14:textId="05BB3400" w:rsidR="00B36F0C" w:rsidRPr="00BA22A0" w:rsidRDefault="00B36F0C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BA (Hons) Fine Art</w:t>
                      </w:r>
                    </w:p>
                    <w:p w14:paraId="53772BF0" w14:textId="2C0568EC" w:rsidR="00B36F0C" w:rsidRPr="00BA22A0" w:rsidRDefault="00B36F0C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BA (Hons) </w:t>
                      </w:r>
                      <w:r w:rsidR="002E0E84"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Illustration</w:t>
                      </w:r>
                    </w:p>
                    <w:p w14:paraId="49CBFC97" w14:textId="1A34C262" w:rsidR="002E0E84" w:rsidRPr="00BA22A0" w:rsidRDefault="002E0E84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A22A0">
                        <w:rPr>
                          <w:rFonts w:ascii="Arial" w:hAnsi="Arial" w:cs="Arial"/>
                          <w:sz w:val="16"/>
                          <w:szCs w:val="16"/>
                        </w:rPr>
                        <w:t>MA Illustration, Authorial Practice</w:t>
                      </w:r>
                    </w:p>
                    <w:p w14:paraId="48C5A0AA" w14:textId="77777777" w:rsidR="002E0E84" w:rsidRPr="00BA22A0" w:rsidRDefault="002E0E84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D148DA7" w14:textId="77777777" w:rsidR="00C504D0" w:rsidRPr="001E557E" w:rsidRDefault="00C504D0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EC3F068" w14:textId="4740FD73" w:rsidR="00BA22A0" w:rsidRPr="00BA22A0" w:rsidRDefault="00BA22A0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52B2CAC" w14:textId="77777777" w:rsidR="002E0E84" w:rsidRPr="00BA22A0" w:rsidRDefault="002E0E84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44EC454" w14:textId="77777777" w:rsidR="002E0E84" w:rsidRPr="00BA22A0" w:rsidRDefault="002E0E84" w:rsidP="00B36F0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F65B3" w:rsidRPr="007F65B3" w:rsidSect="007D5AA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23811" w:h="16838" w:orient="landscape" w:code="8"/>
      <w:pgMar w:top="1021" w:right="102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22F44" w14:textId="77777777" w:rsidR="00581CD6" w:rsidRDefault="00581CD6" w:rsidP="00D24652">
      <w:pPr>
        <w:spacing w:after="0" w:line="240" w:lineRule="auto"/>
      </w:pPr>
      <w:r>
        <w:separator/>
      </w:r>
    </w:p>
  </w:endnote>
  <w:endnote w:type="continuationSeparator" w:id="0">
    <w:p w14:paraId="347840E1" w14:textId="77777777" w:rsidR="00581CD6" w:rsidRDefault="00581CD6" w:rsidP="00D24652">
      <w:pPr>
        <w:spacing w:after="0" w:line="240" w:lineRule="auto"/>
      </w:pPr>
      <w:r>
        <w:continuationSeparator/>
      </w:r>
    </w:p>
  </w:endnote>
  <w:endnote w:type="continuationNotice" w:id="1">
    <w:p w14:paraId="1D9CF3AF" w14:textId="77777777" w:rsidR="00581CD6" w:rsidRDefault="00581C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5370" w14:textId="7A3D0E88" w:rsidR="00D24652" w:rsidRDefault="00D246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13636CD2" wp14:editId="5A92296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4" name="Text Box 1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DBE56" w14:textId="23FBE420" w:rsidR="00D24652" w:rsidRPr="00D24652" w:rsidRDefault="00D24652" w:rsidP="00D246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D2465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636CD2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8" type="#_x0000_t202" alt="RESTRICTED" style="position:absolute;margin-left:0;margin-top:0;width:34.95pt;height:34.9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57DBE56" w14:textId="23FBE420" w:rsidR="00D24652" w:rsidRPr="00D24652" w:rsidRDefault="00D24652" w:rsidP="00D246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D24652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FB9B7" w14:textId="514F0979" w:rsidR="00D24652" w:rsidRDefault="00D246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602B4B96" wp14:editId="01F44052">
              <wp:simplePos x="719138" y="693896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5" name="Text Box 15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B5FCDB" w14:textId="64B24E40" w:rsidR="00D24652" w:rsidRPr="00D24652" w:rsidRDefault="00D24652" w:rsidP="00D246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D2465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2B4B9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9" type="#_x0000_t202" alt="RESTRICTED" style="position:absolute;margin-left:0;margin-top:0;width:34.95pt;height:34.9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4B5FCDB" w14:textId="64B24E40" w:rsidR="00D24652" w:rsidRPr="00D24652" w:rsidRDefault="00D24652" w:rsidP="00D246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D24652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85A3" w14:textId="0D964B0A" w:rsidR="00D24652" w:rsidRDefault="00D2465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9C96DB0" wp14:editId="235E28F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3" name="Text Box 13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BFDA30" w14:textId="652218C9" w:rsidR="00D24652" w:rsidRPr="00D24652" w:rsidRDefault="00D24652" w:rsidP="00D246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D2465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96DB0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1" type="#_x0000_t202" alt="RESTRICTED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2BFDA30" w14:textId="652218C9" w:rsidR="00D24652" w:rsidRPr="00D24652" w:rsidRDefault="00D24652" w:rsidP="00D246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D24652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16B" w14:textId="77777777" w:rsidR="00581CD6" w:rsidRDefault="00581CD6" w:rsidP="00D24652">
      <w:pPr>
        <w:spacing w:after="0" w:line="240" w:lineRule="auto"/>
      </w:pPr>
      <w:r>
        <w:separator/>
      </w:r>
    </w:p>
  </w:footnote>
  <w:footnote w:type="continuationSeparator" w:id="0">
    <w:p w14:paraId="272998ED" w14:textId="77777777" w:rsidR="00581CD6" w:rsidRDefault="00581CD6" w:rsidP="00D24652">
      <w:pPr>
        <w:spacing w:after="0" w:line="240" w:lineRule="auto"/>
      </w:pPr>
      <w:r>
        <w:continuationSeparator/>
      </w:r>
    </w:p>
  </w:footnote>
  <w:footnote w:type="continuationNotice" w:id="1">
    <w:p w14:paraId="06628A83" w14:textId="77777777" w:rsidR="00581CD6" w:rsidRDefault="00581C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0381" w14:textId="53FCA7CD" w:rsidR="00D24652" w:rsidRDefault="00D246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EBE4D0D" wp14:editId="4C7C63F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6350"/>
              <wp:wrapNone/>
              <wp:docPr id="11" name="Text Box 11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54B8BF" w14:textId="06403881" w:rsidR="00D24652" w:rsidRPr="00D24652" w:rsidRDefault="00D24652" w:rsidP="00D246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D2465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BE4D0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6" type="#_x0000_t202" alt="RESTRICTED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D54B8BF" w14:textId="06403881" w:rsidR="00D24652" w:rsidRPr="00D24652" w:rsidRDefault="00D24652" w:rsidP="00D246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D24652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4905E" w14:textId="7C73707C" w:rsidR="00D24652" w:rsidRDefault="00D246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73AF4300" wp14:editId="3076B62D">
              <wp:simplePos x="719138" y="45243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6350"/>
              <wp:wrapNone/>
              <wp:docPr id="12" name="Text Box 12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CB7988" w14:textId="0A0214FA" w:rsidR="00D24652" w:rsidRPr="00D24652" w:rsidRDefault="00D24652" w:rsidP="00D246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D2465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AF430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7" type="#_x0000_t202" alt="RESTRICTED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5CB7988" w14:textId="0A0214FA" w:rsidR="00D24652" w:rsidRPr="00D24652" w:rsidRDefault="00D24652" w:rsidP="00D246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D24652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C632D" w14:textId="76518DB7" w:rsidR="00D24652" w:rsidRDefault="00D2465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1B6A456" wp14:editId="56C9E79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3175" b="6350"/>
              <wp:wrapNone/>
              <wp:docPr id="10" name="Text Box 10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54F642" w14:textId="34782735" w:rsidR="00D24652" w:rsidRPr="00D24652" w:rsidRDefault="00D24652" w:rsidP="00D2465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</w:pPr>
                          <w:r w:rsidRPr="00D24652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6A45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0" type="#_x0000_t202" alt="RESTRICTED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654F642" w14:textId="34782735" w:rsidR="00D24652" w:rsidRPr="00D24652" w:rsidRDefault="00D24652" w:rsidP="00D2465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</w:rPr>
                    </w:pPr>
                    <w:r w:rsidRPr="00D24652">
                      <w:rPr>
                        <w:rFonts w:ascii="Calibri" w:eastAsia="Calibri" w:hAnsi="Calibri" w:cs="Calibri"/>
                        <w:noProof/>
                        <w:color w:val="FF8C00"/>
                      </w:rPr>
                      <w:t>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5B3"/>
    <w:rsid w:val="00005E79"/>
    <w:rsid w:val="000173E8"/>
    <w:rsid w:val="0009611A"/>
    <w:rsid w:val="00113429"/>
    <w:rsid w:val="00116C25"/>
    <w:rsid w:val="001354F6"/>
    <w:rsid w:val="0016033B"/>
    <w:rsid w:val="001A5672"/>
    <w:rsid w:val="001E557E"/>
    <w:rsid w:val="002032EC"/>
    <w:rsid w:val="00204B6B"/>
    <w:rsid w:val="0022359B"/>
    <w:rsid w:val="0023104F"/>
    <w:rsid w:val="0029746E"/>
    <w:rsid w:val="002A70BD"/>
    <w:rsid w:val="002C6322"/>
    <w:rsid w:val="002E0E84"/>
    <w:rsid w:val="00311411"/>
    <w:rsid w:val="0031481F"/>
    <w:rsid w:val="00377D9A"/>
    <w:rsid w:val="003E0323"/>
    <w:rsid w:val="003E43E4"/>
    <w:rsid w:val="003E44BE"/>
    <w:rsid w:val="003E6590"/>
    <w:rsid w:val="0040719B"/>
    <w:rsid w:val="0041534D"/>
    <w:rsid w:val="0045361F"/>
    <w:rsid w:val="004629BF"/>
    <w:rsid w:val="00494BBB"/>
    <w:rsid w:val="004D48F7"/>
    <w:rsid w:val="0051560D"/>
    <w:rsid w:val="00546C94"/>
    <w:rsid w:val="00581CD6"/>
    <w:rsid w:val="0059657E"/>
    <w:rsid w:val="005B5414"/>
    <w:rsid w:val="00685298"/>
    <w:rsid w:val="00727AFB"/>
    <w:rsid w:val="00751F44"/>
    <w:rsid w:val="007D5AAD"/>
    <w:rsid w:val="007E6B04"/>
    <w:rsid w:val="007F65B3"/>
    <w:rsid w:val="00810993"/>
    <w:rsid w:val="00826203"/>
    <w:rsid w:val="00850838"/>
    <w:rsid w:val="008579B1"/>
    <w:rsid w:val="008B46DC"/>
    <w:rsid w:val="00907FBD"/>
    <w:rsid w:val="0091449F"/>
    <w:rsid w:val="00920AB0"/>
    <w:rsid w:val="00972662"/>
    <w:rsid w:val="00994C2C"/>
    <w:rsid w:val="009D06A1"/>
    <w:rsid w:val="009D3095"/>
    <w:rsid w:val="00A07832"/>
    <w:rsid w:val="00A30012"/>
    <w:rsid w:val="00A5474A"/>
    <w:rsid w:val="00A6309E"/>
    <w:rsid w:val="00A6770B"/>
    <w:rsid w:val="00A81C9D"/>
    <w:rsid w:val="00A86717"/>
    <w:rsid w:val="00A91C7B"/>
    <w:rsid w:val="00AC7352"/>
    <w:rsid w:val="00AD1983"/>
    <w:rsid w:val="00AE7633"/>
    <w:rsid w:val="00B34920"/>
    <w:rsid w:val="00B36F0C"/>
    <w:rsid w:val="00B377E4"/>
    <w:rsid w:val="00B44834"/>
    <w:rsid w:val="00B66668"/>
    <w:rsid w:val="00B72A12"/>
    <w:rsid w:val="00B9328D"/>
    <w:rsid w:val="00BA22A0"/>
    <w:rsid w:val="00BA2598"/>
    <w:rsid w:val="00BB4322"/>
    <w:rsid w:val="00BF019A"/>
    <w:rsid w:val="00C504D0"/>
    <w:rsid w:val="00C6526D"/>
    <w:rsid w:val="00C85771"/>
    <w:rsid w:val="00C93119"/>
    <w:rsid w:val="00CE05C2"/>
    <w:rsid w:val="00D1781A"/>
    <w:rsid w:val="00D24652"/>
    <w:rsid w:val="00D27DE4"/>
    <w:rsid w:val="00D358EA"/>
    <w:rsid w:val="00D541DB"/>
    <w:rsid w:val="00DA2D5B"/>
    <w:rsid w:val="00DC14B0"/>
    <w:rsid w:val="00DC76BF"/>
    <w:rsid w:val="00DE6F19"/>
    <w:rsid w:val="00E36DBF"/>
    <w:rsid w:val="00E47CD3"/>
    <w:rsid w:val="00E74BA4"/>
    <w:rsid w:val="00EB476C"/>
    <w:rsid w:val="00EC0F72"/>
    <w:rsid w:val="00ED00E1"/>
    <w:rsid w:val="00F03F3C"/>
    <w:rsid w:val="00F070F7"/>
    <w:rsid w:val="00F3491C"/>
    <w:rsid w:val="00F522CB"/>
    <w:rsid w:val="00F645DD"/>
    <w:rsid w:val="00F72B5E"/>
    <w:rsid w:val="00FB36EB"/>
    <w:rsid w:val="00FF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F4A3"/>
  <w15:chartTrackingRefBased/>
  <w15:docId w15:val="{9E88F06A-94CA-4ABC-8489-8EF7C4C1F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48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652"/>
  </w:style>
  <w:style w:type="paragraph" w:styleId="Footer">
    <w:name w:val="footer"/>
    <w:basedOn w:val="Normal"/>
    <w:link w:val="FooterChar"/>
    <w:uiPriority w:val="99"/>
    <w:unhideWhenUsed/>
    <w:rsid w:val="00D246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image" Target="media/image40.pn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png"/><Relationship Id="rId12" Type="http://schemas.openxmlformats.org/officeDocument/2006/relationships/image" Target="media/image30.png"/><Relationship Id="rId17" Type="http://schemas.openxmlformats.org/officeDocument/2006/relationships/image" Target="media/image60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50.pn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image" Target="media/image5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Jolly</dc:creator>
  <cp:keywords/>
  <dc:description/>
  <cp:lastModifiedBy>Nichola Brown</cp:lastModifiedBy>
  <cp:revision>2</cp:revision>
  <cp:lastPrinted>2023-08-08T08:05:00Z</cp:lastPrinted>
  <dcterms:created xsi:type="dcterms:W3CDTF">2023-09-18T10:42:00Z</dcterms:created>
  <dcterms:modified xsi:type="dcterms:W3CDTF">2023-09-18T10:42:00Z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a,b,c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d,e,f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2023-07-19T15:11:23Z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34cc40e5-a4b5-4f92-8709-2ad36cea22f3</vt:lpwstr>
  </property>
  <property fmtid="{D5CDD505-2E9C-101B-9397-08002B2CF9AE}" pid="14" name="MSIP_Label_57c33bae-76e0-44b3-baa3-351f99b93dbd_ContentBits">
    <vt:lpwstr>3</vt:lpwstr>
  </property>
</Properties>
</file>